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D4" w:rsidRPr="000F5211" w:rsidRDefault="006F11D4" w:rsidP="006F11D4">
      <w:pPr>
        <w:jc w:val="center"/>
        <w:rPr>
          <w:b/>
        </w:rPr>
      </w:pPr>
      <w:bookmarkStart w:id="0" w:name="_GoBack"/>
      <w:bookmarkEnd w:id="0"/>
      <w:r w:rsidRPr="000F5211">
        <w:rPr>
          <w:b/>
        </w:rPr>
        <w:t>PLAYGROUPS</w:t>
      </w:r>
    </w:p>
    <w:p w:rsidR="00C503C7" w:rsidRPr="000F5211" w:rsidRDefault="006F11D4" w:rsidP="006F11D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684138" wp14:editId="7B9ABF02">
            <wp:simplePos x="0" y="0"/>
            <wp:positionH relativeFrom="column">
              <wp:posOffset>-790575</wp:posOffset>
            </wp:positionH>
            <wp:positionV relativeFrom="paragraph">
              <wp:posOffset>72390</wp:posOffset>
            </wp:positionV>
            <wp:extent cx="1047750" cy="826135"/>
            <wp:effectExtent l="0" t="0" r="0" b="0"/>
            <wp:wrapTight wrapText="bothSides">
              <wp:wrapPolygon edited="0">
                <wp:start x="9425" y="0"/>
                <wp:lineTo x="0" y="2988"/>
                <wp:lineTo x="0" y="7471"/>
                <wp:lineTo x="393" y="19923"/>
                <wp:lineTo x="3927" y="20919"/>
                <wp:lineTo x="15316" y="20919"/>
                <wp:lineTo x="20815" y="20919"/>
                <wp:lineTo x="21207" y="20919"/>
                <wp:lineTo x="21207" y="2988"/>
                <wp:lineTo x="12175" y="0"/>
                <wp:lineTo x="942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A9E9C5F" wp14:editId="31E1D10A">
            <wp:simplePos x="0" y="0"/>
            <wp:positionH relativeFrom="column">
              <wp:posOffset>5295900</wp:posOffset>
            </wp:positionH>
            <wp:positionV relativeFrom="paragraph">
              <wp:posOffset>128270</wp:posOffset>
            </wp:positionV>
            <wp:extent cx="744855" cy="826135"/>
            <wp:effectExtent l="0" t="0" r="0" b="0"/>
            <wp:wrapTight wrapText="bothSides">
              <wp:wrapPolygon edited="0">
                <wp:start x="13811" y="0"/>
                <wp:lineTo x="12153" y="0"/>
                <wp:lineTo x="2762" y="6973"/>
                <wp:lineTo x="0" y="10958"/>
                <wp:lineTo x="0" y="20421"/>
                <wp:lineTo x="6077" y="20919"/>
                <wp:lineTo x="16573" y="20919"/>
                <wp:lineTo x="19887" y="20421"/>
                <wp:lineTo x="20992" y="19425"/>
                <wp:lineTo x="20440" y="4981"/>
                <wp:lineTo x="18783" y="996"/>
                <wp:lineTo x="16573" y="0"/>
                <wp:lineTo x="13811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3C7" w:rsidRPr="000F5211">
        <w:rPr>
          <w:b/>
        </w:rPr>
        <w:t>ADDISON COUNTY PARENT/CHILD CENTER</w:t>
      </w:r>
    </w:p>
    <w:p w:rsidR="00C503C7" w:rsidRPr="000F5211" w:rsidRDefault="00C503C7" w:rsidP="006F11D4">
      <w:pPr>
        <w:jc w:val="center"/>
      </w:pPr>
      <w:r w:rsidRPr="000F5211">
        <w:t>126 Monroe Street</w:t>
      </w:r>
    </w:p>
    <w:p w:rsidR="00C503C7" w:rsidRPr="000F5211" w:rsidRDefault="00C503C7" w:rsidP="006F11D4">
      <w:pPr>
        <w:jc w:val="center"/>
      </w:pPr>
      <w:r w:rsidRPr="000F5211">
        <w:t>P.O. Box 646 Middlebury, Vermont 05753</w:t>
      </w:r>
    </w:p>
    <w:p w:rsidR="00C503C7" w:rsidRPr="006400D8" w:rsidRDefault="00C503C7" w:rsidP="006F11D4">
      <w:pPr>
        <w:jc w:val="center"/>
        <w:rPr>
          <w:b/>
        </w:rPr>
      </w:pPr>
      <w:r w:rsidRPr="006400D8">
        <w:rPr>
          <w:b/>
        </w:rPr>
        <w:t>802-388-3171</w:t>
      </w:r>
    </w:p>
    <w:p w:rsidR="00C503C7" w:rsidRPr="000F5211" w:rsidRDefault="00C503C7" w:rsidP="00C6244C">
      <w:pPr>
        <w:jc w:val="center"/>
      </w:pPr>
    </w:p>
    <w:p w:rsidR="00C503C7" w:rsidRPr="000F5211" w:rsidRDefault="00C503C7" w:rsidP="00C6244C">
      <w:pPr>
        <w:jc w:val="center"/>
      </w:pPr>
    </w:p>
    <w:p w:rsidR="008B77B0" w:rsidRDefault="00C503C7" w:rsidP="00937E39">
      <w:pPr>
        <w:jc w:val="center"/>
      </w:pPr>
      <w:r w:rsidRPr="000F5211">
        <w:t>The Addison County Parent/Child Center sponsors the following free playgroups for</w:t>
      </w:r>
      <w:r w:rsidR="00937E39">
        <w:t xml:space="preserve"> </w:t>
      </w:r>
      <w:r w:rsidRPr="000F5211">
        <w:t>children birth to 6</w:t>
      </w:r>
      <w:r>
        <w:t xml:space="preserve"> years and accompanying parents. </w:t>
      </w:r>
    </w:p>
    <w:p w:rsidR="00C503C7" w:rsidRPr="008B77B0" w:rsidRDefault="00C503C7" w:rsidP="008B77B0">
      <w:pPr>
        <w:jc w:val="center"/>
        <w:rPr>
          <w:b/>
          <w:u w:val="single"/>
        </w:rPr>
      </w:pPr>
      <w:r w:rsidRPr="008B77B0">
        <w:rPr>
          <w:b/>
          <w:u w:val="single"/>
        </w:rPr>
        <w:t>PLAYGROUPS FOLLOW SCHOOL CALENDAR.</w:t>
      </w:r>
    </w:p>
    <w:p w:rsidR="00C503C7" w:rsidRDefault="00C503C7" w:rsidP="00C6244C"/>
    <w:p w:rsidR="00C503C7" w:rsidRPr="000F5211" w:rsidRDefault="00C503C7" w:rsidP="00FB5FB2">
      <w:pPr>
        <w:rPr>
          <w:b/>
        </w:rPr>
      </w:pPr>
      <w:r>
        <w:tab/>
      </w:r>
      <w:r>
        <w:tab/>
      </w:r>
      <w:r>
        <w:tab/>
      </w:r>
    </w:p>
    <w:tbl>
      <w:tblPr>
        <w:tblStyle w:val="TableGrid"/>
        <w:tblW w:w="8810" w:type="dxa"/>
        <w:jc w:val="center"/>
        <w:tblLook w:val="04A0" w:firstRow="1" w:lastRow="0" w:firstColumn="1" w:lastColumn="0" w:noHBand="0" w:noVBand="1"/>
      </w:tblPr>
      <w:tblGrid>
        <w:gridCol w:w="2365"/>
        <w:gridCol w:w="3485"/>
        <w:gridCol w:w="2960"/>
      </w:tblGrid>
      <w:tr w:rsidR="006400D8" w:rsidRPr="0011230B" w:rsidTr="006400D8">
        <w:trPr>
          <w:trHeight w:val="449"/>
          <w:jc w:val="center"/>
        </w:trPr>
        <w:tc>
          <w:tcPr>
            <w:tcW w:w="2365" w:type="dxa"/>
            <w:hideMark/>
          </w:tcPr>
          <w:p w:rsidR="006400D8" w:rsidRPr="001860B0" w:rsidRDefault="006400D8" w:rsidP="0011230B">
            <w:pPr>
              <w:jc w:val="center"/>
              <w:rPr>
                <w:b/>
                <w:bCs/>
                <w:sz w:val="28"/>
                <w:szCs w:val="28"/>
              </w:rPr>
            </w:pPr>
            <w:r w:rsidRPr="001860B0">
              <w:rPr>
                <w:b/>
                <w:bCs/>
                <w:sz w:val="28"/>
                <w:szCs w:val="28"/>
              </w:rPr>
              <w:t>Town</w:t>
            </w:r>
          </w:p>
        </w:tc>
        <w:tc>
          <w:tcPr>
            <w:tcW w:w="3485" w:type="dxa"/>
            <w:hideMark/>
          </w:tcPr>
          <w:p w:rsidR="006400D8" w:rsidRPr="001860B0" w:rsidRDefault="006400D8" w:rsidP="0011230B">
            <w:pPr>
              <w:jc w:val="center"/>
              <w:rPr>
                <w:b/>
                <w:bCs/>
              </w:rPr>
            </w:pPr>
            <w:r w:rsidRPr="001860B0">
              <w:rPr>
                <w:b/>
                <w:bCs/>
              </w:rPr>
              <w:t>Date/Time</w:t>
            </w:r>
          </w:p>
        </w:tc>
        <w:tc>
          <w:tcPr>
            <w:tcW w:w="2960" w:type="dxa"/>
            <w:hideMark/>
          </w:tcPr>
          <w:p w:rsidR="006400D8" w:rsidRPr="001860B0" w:rsidRDefault="006400D8" w:rsidP="006400D8">
            <w:pPr>
              <w:jc w:val="center"/>
              <w:rPr>
                <w:b/>
                <w:bCs/>
              </w:rPr>
            </w:pPr>
            <w:r w:rsidRPr="001860B0">
              <w:rPr>
                <w:b/>
                <w:bCs/>
              </w:rPr>
              <w:t>Location</w:t>
            </w:r>
          </w:p>
        </w:tc>
      </w:tr>
      <w:tr w:rsidR="006400D8" w:rsidRPr="0011230B" w:rsidTr="006400D8">
        <w:trPr>
          <w:trHeight w:val="915"/>
          <w:jc w:val="center"/>
        </w:trPr>
        <w:tc>
          <w:tcPr>
            <w:tcW w:w="2365" w:type="dxa"/>
            <w:hideMark/>
          </w:tcPr>
          <w:p w:rsidR="006400D8" w:rsidRPr="001860B0" w:rsidRDefault="006400D8" w:rsidP="001123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860B0">
              <w:rPr>
                <w:b/>
                <w:sz w:val="28"/>
                <w:szCs w:val="28"/>
              </w:rPr>
              <w:t>Bridport</w:t>
            </w:r>
            <w:proofErr w:type="spellEnd"/>
            <w:r w:rsidRPr="001860B0">
              <w:rPr>
                <w:b/>
                <w:sz w:val="28"/>
                <w:szCs w:val="28"/>
              </w:rPr>
              <w:br/>
            </w:r>
          </w:p>
        </w:tc>
        <w:tc>
          <w:tcPr>
            <w:tcW w:w="3485" w:type="dxa"/>
            <w:hideMark/>
          </w:tcPr>
          <w:p w:rsidR="006400D8" w:rsidRPr="001860B0" w:rsidRDefault="006400D8" w:rsidP="0011230B">
            <w:pPr>
              <w:jc w:val="center"/>
            </w:pPr>
            <w:r w:rsidRPr="001860B0">
              <w:t>Tuesday 9:30-11:30am</w:t>
            </w:r>
          </w:p>
        </w:tc>
        <w:tc>
          <w:tcPr>
            <w:tcW w:w="2960" w:type="dxa"/>
            <w:hideMark/>
          </w:tcPr>
          <w:p w:rsidR="006400D8" w:rsidRPr="001860B0" w:rsidRDefault="006400D8" w:rsidP="0011230B">
            <w:pPr>
              <w:jc w:val="center"/>
            </w:pPr>
            <w:r w:rsidRPr="001860B0">
              <w:t>Bridport School</w:t>
            </w:r>
          </w:p>
        </w:tc>
      </w:tr>
      <w:tr w:rsidR="006400D8" w:rsidRPr="0011230B" w:rsidTr="006400D8">
        <w:trPr>
          <w:trHeight w:val="594"/>
          <w:jc w:val="center"/>
        </w:trPr>
        <w:tc>
          <w:tcPr>
            <w:tcW w:w="2365" w:type="dxa"/>
            <w:hideMark/>
          </w:tcPr>
          <w:p w:rsidR="006400D8" w:rsidRPr="001860B0" w:rsidRDefault="006400D8" w:rsidP="0011230B">
            <w:pPr>
              <w:jc w:val="center"/>
              <w:rPr>
                <w:b/>
                <w:sz w:val="28"/>
                <w:szCs w:val="28"/>
              </w:rPr>
            </w:pPr>
            <w:r w:rsidRPr="001860B0">
              <w:rPr>
                <w:b/>
                <w:sz w:val="28"/>
                <w:szCs w:val="28"/>
              </w:rPr>
              <w:t>Bristol</w:t>
            </w:r>
          </w:p>
        </w:tc>
        <w:tc>
          <w:tcPr>
            <w:tcW w:w="3485" w:type="dxa"/>
            <w:hideMark/>
          </w:tcPr>
          <w:p w:rsidR="006400D8" w:rsidRPr="001860B0" w:rsidRDefault="006400D8" w:rsidP="0011230B">
            <w:pPr>
              <w:jc w:val="center"/>
            </w:pPr>
            <w:r w:rsidRPr="001860B0">
              <w:t>Tuesday 9:30-11:00 a.m.</w:t>
            </w:r>
          </w:p>
        </w:tc>
        <w:tc>
          <w:tcPr>
            <w:tcW w:w="2960" w:type="dxa"/>
            <w:hideMark/>
          </w:tcPr>
          <w:p w:rsidR="006400D8" w:rsidRDefault="006400D8" w:rsidP="0011230B">
            <w:pPr>
              <w:jc w:val="center"/>
            </w:pPr>
            <w:r w:rsidRPr="001860B0">
              <w:t>Baptist Church</w:t>
            </w:r>
          </w:p>
          <w:p w:rsidR="00A0469B" w:rsidRPr="001860B0" w:rsidRDefault="00A0469B" w:rsidP="00A0469B">
            <w:pPr>
              <w:jc w:val="center"/>
            </w:pPr>
            <w:r>
              <w:t>(Park St, off the green)</w:t>
            </w:r>
          </w:p>
        </w:tc>
      </w:tr>
      <w:tr w:rsidR="006400D8" w:rsidRPr="0011230B" w:rsidTr="006400D8">
        <w:trPr>
          <w:trHeight w:val="578"/>
          <w:jc w:val="center"/>
        </w:trPr>
        <w:tc>
          <w:tcPr>
            <w:tcW w:w="2365" w:type="dxa"/>
            <w:hideMark/>
          </w:tcPr>
          <w:p w:rsidR="006400D8" w:rsidRPr="001860B0" w:rsidRDefault="006400D8" w:rsidP="0011230B">
            <w:pPr>
              <w:jc w:val="center"/>
              <w:rPr>
                <w:b/>
                <w:sz w:val="28"/>
                <w:szCs w:val="28"/>
              </w:rPr>
            </w:pPr>
            <w:r w:rsidRPr="001860B0">
              <w:rPr>
                <w:b/>
                <w:sz w:val="28"/>
                <w:szCs w:val="28"/>
              </w:rPr>
              <w:t>Middlebury</w:t>
            </w:r>
          </w:p>
        </w:tc>
        <w:tc>
          <w:tcPr>
            <w:tcW w:w="3485" w:type="dxa"/>
            <w:hideMark/>
          </w:tcPr>
          <w:p w:rsidR="006400D8" w:rsidRPr="001860B0" w:rsidRDefault="006400D8" w:rsidP="0011230B">
            <w:pPr>
              <w:jc w:val="center"/>
            </w:pPr>
            <w:r w:rsidRPr="001860B0">
              <w:t>Tuesday 9:30-11:00 a.m.</w:t>
            </w:r>
          </w:p>
        </w:tc>
        <w:tc>
          <w:tcPr>
            <w:tcW w:w="2960" w:type="dxa"/>
            <w:hideMark/>
          </w:tcPr>
          <w:p w:rsidR="006400D8" w:rsidRPr="001860B0" w:rsidRDefault="006400D8" w:rsidP="0011230B">
            <w:pPr>
              <w:jc w:val="center"/>
            </w:pPr>
            <w:r w:rsidRPr="001860B0">
              <w:t>Memorial Baptist Church (So. Pleasant)</w:t>
            </w:r>
          </w:p>
        </w:tc>
      </w:tr>
      <w:tr w:rsidR="006400D8" w:rsidRPr="0011230B" w:rsidTr="006400D8">
        <w:trPr>
          <w:trHeight w:val="594"/>
          <w:jc w:val="center"/>
        </w:trPr>
        <w:tc>
          <w:tcPr>
            <w:tcW w:w="2365" w:type="dxa"/>
            <w:hideMark/>
          </w:tcPr>
          <w:p w:rsidR="006400D8" w:rsidRPr="001860B0" w:rsidRDefault="006400D8" w:rsidP="0011230B">
            <w:pPr>
              <w:jc w:val="center"/>
              <w:rPr>
                <w:b/>
                <w:sz w:val="28"/>
                <w:szCs w:val="28"/>
              </w:rPr>
            </w:pPr>
            <w:r w:rsidRPr="001860B0">
              <w:rPr>
                <w:b/>
                <w:sz w:val="28"/>
                <w:szCs w:val="28"/>
              </w:rPr>
              <w:t>Vergennes</w:t>
            </w:r>
          </w:p>
        </w:tc>
        <w:tc>
          <w:tcPr>
            <w:tcW w:w="3485" w:type="dxa"/>
            <w:hideMark/>
          </w:tcPr>
          <w:p w:rsidR="006400D8" w:rsidRPr="001860B0" w:rsidRDefault="006400D8" w:rsidP="0011230B">
            <w:pPr>
              <w:jc w:val="center"/>
            </w:pPr>
            <w:r w:rsidRPr="001860B0">
              <w:t>Wednesday 9:30-11:00a.m.</w:t>
            </w:r>
          </w:p>
        </w:tc>
        <w:tc>
          <w:tcPr>
            <w:tcW w:w="2960" w:type="dxa"/>
            <w:hideMark/>
          </w:tcPr>
          <w:p w:rsidR="006400D8" w:rsidRPr="001860B0" w:rsidRDefault="006400D8" w:rsidP="0011230B">
            <w:pPr>
              <w:jc w:val="center"/>
            </w:pPr>
            <w:r w:rsidRPr="001860B0">
              <w:t>Congregational Church (South Water St.)</w:t>
            </w:r>
          </w:p>
        </w:tc>
      </w:tr>
    </w:tbl>
    <w:p w:rsidR="0011230B" w:rsidRDefault="0011230B" w:rsidP="006F11D4">
      <w:pPr>
        <w:rPr>
          <w:b/>
        </w:rPr>
      </w:pPr>
    </w:p>
    <w:p w:rsidR="00C503C7" w:rsidRDefault="00C503C7" w:rsidP="00551375">
      <w:pPr>
        <w:jc w:val="center"/>
        <w:rPr>
          <w:b/>
          <w:i/>
        </w:rPr>
      </w:pPr>
      <w:r w:rsidRPr="004D68C5">
        <w:rPr>
          <w:b/>
          <w:i/>
        </w:rPr>
        <w:t>Other Parent/Child Happenings:</w:t>
      </w:r>
      <w:r w:rsidR="006F11D4">
        <w:rPr>
          <w:b/>
          <w:i/>
        </w:rPr>
        <w:t xml:space="preserve"> </w:t>
      </w:r>
    </w:p>
    <w:p w:rsidR="006F11D4" w:rsidRDefault="006F11D4" w:rsidP="00551375">
      <w:pPr>
        <w:jc w:val="center"/>
        <w:rPr>
          <w:b/>
          <w:i/>
        </w:rPr>
      </w:pPr>
    </w:p>
    <w:p w:rsidR="006F11D4" w:rsidRPr="006F11D4" w:rsidRDefault="006F11D4" w:rsidP="006F11D4">
      <w:pPr>
        <w:jc w:val="center"/>
        <w:rPr>
          <w:b/>
        </w:rPr>
      </w:pPr>
      <w:r w:rsidRPr="006F11D4">
        <w:rPr>
          <w:b/>
          <w:bCs/>
          <w:noProof/>
        </w:rPr>
        <w:drawing>
          <wp:inline distT="0" distB="0" distL="0" distR="0">
            <wp:extent cx="3781425" cy="1409652"/>
            <wp:effectExtent l="0" t="0" r="0" b="635"/>
            <wp:docPr id="1" name="Picture 1" descr="logo with new font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 new font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966" cy="141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3C7" w:rsidRDefault="00C503C7" w:rsidP="006F11D4">
      <w:pPr>
        <w:rPr>
          <w:b/>
        </w:rPr>
      </w:pPr>
    </w:p>
    <w:p w:rsidR="00C503C7" w:rsidRPr="00551375" w:rsidRDefault="00C503C7" w:rsidP="00551375">
      <w:pPr>
        <w:jc w:val="center"/>
        <w:rPr>
          <w:b/>
          <w:u w:val="single"/>
        </w:rPr>
      </w:pPr>
      <w:r w:rsidRPr="00551375">
        <w:rPr>
          <w:b/>
          <w:u w:val="single"/>
        </w:rPr>
        <w:t xml:space="preserve">Salisbury Community </w:t>
      </w:r>
      <w:r>
        <w:rPr>
          <w:b/>
          <w:u w:val="single"/>
        </w:rPr>
        <w:t xml:space="preserve">School </w:t>
      </w:r>
      <w:r w:rsidRPr="00551375">
        <w:rPr>
          <w:b/>
          <w:u w:val="single"/>
        </w:rPr>
        <w:t xml:space="preserve">Playgroup </w:t>
      </w:r>
    </w:p>
    <w:p w:rsidR="002952EE" w:rsidRDefault="002952EE" w:rsidP="002952EE">
      <w:pPr>
        <w:jc w:val="center"/>
        <w:rPr>
          <w:b/>
        </w:rPr>
      </w:pPr>
      <w:r>
        <w:rPr>
          <w:b/>
        </w:rPr>
        <w:t xml:space="preserve">Following </w:t>
      </w:r>
      <w:r w:rsidR="00C503C7">
        <w:rPr>
          <w:b/>
        </w:rPr>
        <w:t>Fridays 9-11am:</w:t>
      </w:r>
    </w:p>
    <w:p w:rsidR="00846BD5" w:rsidRDefault="00846BD5" w:rsidP="002952EE">
      <w:pPr>
        <w:jc w:val="center"/>
        <w:rPr>
          <w:b/>
        </w:rPr>
      </w:pPr>
      <w:r>
        <w:rPr>
          <w:b/>
        </w:rPr>
        <w:t>Oct. 10, Nov.21, Dec. 19, Jan. 16, Feb. 13, Mar. 20, Apr. 17, May 15</w:t>
      </w:r>
    </w:p>
    <w:p w:rsidR="00C503C7" w:rsidRDefault="00C503C7" w:rsidP="00551375">
      <w:pPr>
        <w:jc w:val="center"/>
        <w:rPr>
          <w:b/>
        </w:rPr>
      </w:pPr>
      <w:r>
        <w:rPr>
          <w:b/>
        </w:rPr>
        <w:t xml:space="preserve">To Register call Casey at 352-4291 </w:t>
      </w:r>
      <w:r w:rsidR="008B77B0">
        <w:rPr>
          <w:b/>
        </w:rPr>
        <w:t>ext.</w:t>
      </w:r>
      <w:r>
        <w:rPr>
          <w:b/>
        </w:rPr>
        <w:t xml:space="preserve"> 43</w:t>
      </w:r>
    </w:p>
    <w:p w:rsidR="00C503C7" w:rsidRDefault="00C503C7" w:rsidP="00776EFA">
      <w:pPr>
        <w:jc w:val="center"/>
        <w:rPr>
          <w:b/>
        </w:rPr>
      </w:pPr>
    </w:p>
    <w:p w:rsidR="00776EFA" w:rsidRDefault="0034566E" w:rsidP="00776EFA">
      <w:pPr>
        <w:jc w:val="center"/>
        <w:rPr>
          <w:b/>
        </w:rPr>
      </w:pPr>
      <w:r>
        <w:rPr>
          <w:b/>
          <w:u w:val="single"/>
        </w:rPr>
        <w:t xml:space="preserve">Middlebury </w:t>
      </w:r>
      <w:r w:rsidR="00C503C7" w:rsidRPr="00551375">
        <w:rPr>
          <w:b/>
          <w:u w:val="single"/>
        </w:rPr>
        <w:t>Tot Gym</w:t>
      </w:r>
      <w:r w:rsidR="00C503C7">
        <w:rPr>
          <w:b/>
        </w:rPr>
        <w:t xml:space="preserve">: </w:t>
      </w:r>
    </w:p>
    <w:p w:rsidR="00937E39" w:rsidRDefault="00C503C7" w:rsidP="00776EFA">
      <w:pPr>
        <w:jc w:val="center"/>
        <w:rPr>
          <w:b/>
        </w:rPr>
      </w:pPr>
      <w:r>
        <w:rPr>
          <w:b/>
        </w:rPr>
        <w:t xml:space="preserve">Wednesday </w:t>
      </w:r>
      <w:r w:rsidR="00776EFA">
        <w:rPr>
          <w:b/>
        </w:rPr>
        <w:t>&amp;</w:t>
      </w:r>
      <w:r>
        <w:rPr>
          <w:b/>
        </w:rPr>
        <w:t xml:space="preserve"> Thursday at 10 am- 12pm at Middlebury Municipal Gym</w:t>
      </w:r>
      <w:r w:rsidR="006F11D4" w:rsidRPr="006F11D4">
        <w:rPr>
          <w:b/>
        </w:rPr>
        <w:t xml:space="preserve"> </w:t>
      </w:r>
    </w:p>
    <w:p w:rsidR="00C503C7" w:rsidRDefault="00937E39" w:rsidP="00776EFA">
      <w:pPr>
        <w:jc w:val="center"/>
        <w:rPr>
          <w:b/>
        </w:rPr>
      </w:pPr>
      <w:r>
        <w:rPr>
          <w:b/>
        </w:rPr>
        <w:t>Follows</w:t>
      </w:r>
      <w:r w:rsidR="0034566E">
        <w:rPr>
          <w:b/>
        </w:rPr>
        <w:t xml:space="preserve"> school calendar</w:t>
      </w:r>
    </w:p>
    <w:p w:rsidR="00C503C7" w:rsidRDefault="00C503C7" w:rsidP="0034566E">
      <w:pPr>
        <w:jc w:val="center"/>
        <w:rPr>
          <w:b/>
        </w:rPr>
      </w:pPr>
    </w:p>
    <w:p w:rsidR="0034566E" w:rsidRDefault="0034566E" w:rsidP="0034566E">
      <w:pPr>
        <w:jc w:val="center"/>
        <w:rPr>
          <w:b/>
        </w:rPr>
      </w:pPr>
      <w:proofErr w:type="spellStart"/>
      <w:r>
        <w:rPr>
          <w:b/>
          <w:u w:val="single"/>
        </w:rPr>
        <w:t>Ferrisburgh</w:t>
      </w:r>
      <w:proofErr w:type="spellEnd"/>
      <w:r>
        <w:rPr>
          <w:b/>
          <w:u w:val="single"/>
        </w:rPr>
        <w:t xml:space="preserve"> </w:t>
      </w:r>
      <w:r w:rsidR="00C503C7" w:rsidRPr="00551375">
        <w:rPr>
          <w:b/>
          <w:u w:val="single"/>
        </w:rPr>
        <w:t>Tot Gym</w:t>
      </w:r>
      <w:r w:rsidR="00C503C7">
        <w:rPr>
          <w:b/>
        </w:rPr>
        <w:t xml:space="preserve">: </w:t>
      </w:r>
    </w:p>
    <w:p w:rsidR="0034566E" w:rsidRDefault="00C503C7" w:rsidP="0034566E">
      <w:pPr>
        <w:jc w:val="center"/>
        <w:rPr>
          <w:b/>
        </w:rPr>
      </w:pPr>
      <w:r>
        <w:rPr>
          <w:b/>
        </w:rPr>
        <w:t xml:space="preserve">Friday 9am-10:30am at </w:t>
      </w:r>
      <w:proofErr w:type="spellStart"/>
      <w:r>
        <w:rPr>
          <w:b/>
        </w:rPr>
        <w:t>Ferrisburgh</w:t>
      </w:r>
      <w:proofErr w:type="spellEnd"/>
      <w:r>
        <w:rPr>
          <w:b/>
        </w:rPr>
        <w:t xml:space="preserve"> Elementary School Gym</w:t>
      </w:r>
    </w:p>
    <w:p w:rsidR="0034566E" w:rsidRDefault="0034566E" w:rsidP="0034566E">
      <w:pPr>
        <w:jc w:val="center"/>
        <w:rPr>
          <w:b/>
        </w:rPr>
      </w:pPr>
      <w:r>
        <w:rPr>
          <w:b/>
        </w:rPr>
        <w:t xml:space="preserve">Follows </w:t>
      </w:r>
      <w:r w:rsidR="00C503C7">
        <w:rPr>
          <w:b/>
        </w:rPr>
        <w:t xml:space="preserve">school </w:t>
      </w:r>
      <w:r>
        <w:rPr>
          <w:b/>
        </w:rPr>
        <w:t>calenda</w:t>
      </w:r>
      <w:r w:rsidR="00C503C7">
        <w:rPr>
          <w:b/>
        </w:rPr>
        <w:t>r.</w:t>
      </w:r>
    </w:p>
    <w:p w:rsidR="00C503C7" w:rsidRDefault="00C503C7" w:rsidP="0034566E">
      <w:pPr>
        <w:jc w:val="center"/>
        <w:rPr>
          <w:b/>
        </w:rPr>
      </w:pPr>
      <w:r>
        <w:rPr>
          <w:b/>
        </w:rPr>
        <w:t>Call ahead to make to make sure they are open. 802-877-3463</w:t>
      </w:r>
    </w:p>
    <w:p w:rsidR="00C503C7" w:rsidRPr="00F458F7" w:rsidRDefault="00C503C7" w:rsidP="00C6244C">
      <w:pPr>
        <w:rPr>
          <w:b/>
          <w:u w:val="single"/>
        </w:rPr>
      </w:pPr>
    </w:p>
    <w:p w:rsidR="005F42AA" w:rsidRDefault="005F42AA" w:rsidP="00776EFA">
      <w:pPr>
        <w:rPr>
          <w:b/>
        </w:rPr>
      </w:pPr>
    </w:p>
    <w:p w:rsidR="005F42AA" w:rsidRDefault="005F42AA">
      <w:pPr>
        <w:rPr>
          <w:b/>
        </w:rPr>
      </w:pPr>
      <w:r>
        <w:rPr>
          <w:b/>
        </w:rPr>
        <w:br w:type="page"/>
      </w:r>
    </w:p>
    <w:p w:rsidR="00C503C7" w:rsidRPr="00845301" w:rsidRDefault="00845301" w:rsidP="005F42AA">
      <w:pPr>
        <w:jc w:val="center"/>
        <w:rPr>
          <w:b/>
          <w:sz w:val="40"/>
          <w:szCs w:val="40"/>
          <w:u w:val="single"/>
        </w:rPr>
      </w:pPr>
      <w:r w:rsidRPr="00845301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F16841B" wp14:editId="2DD6DA19">
            <wp:simplePos x="0" y="0"/>
            <wp:positionH relativeFrom="column">
              <wp:posOffset>5705475</wp:posOffset>
            </wp:positionH>
            <wp:positionV relativeFrom="paragraph">
              <wp:posOffset>-85725</wp:posOffset>
            </wp:positionV>
            <wp:extent cx="708025" cy="733425"/>
            <wp:effectExtent l="0" t="0" r="0" b="9525"/>
            <wp:wrapTight wrapText="bothSides">
              <wp:wrapPolygon edited="0">
                <wp:start x="9880" y="0"/>
                <wp:lineTo x="8717" y="561"/>
                <wp:lineTo x="0" y="12904"/>
                <wp:lineTo x="0" y="20197"/>
                <wp:lineTo x="6393" y="21319"/>
                <wp:lineTo x="16273" y="21319"/>
                <wp:lineTo x="20341" y="17953"/>
                <wp:lineTo x="20922" y="11782"/>
                <wp:lineTo x="20922" y="5610"/>
                <wp:lineTo x="16273" y="561"/>
                <wp:lineTo x="12786" y="0"/>
                <wp:lineTo x="988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2AA" w:rsidRPr="00845301">
        <w:rPr>
          <w:b/>
          <w:sz w:val="40"/>
          <w:szCs w:val="40"/>
          <w:u w:val="single"/>
        </w:rPr>
        <w:t>Library Story Times</w:t>
      </w:r>
    </w:p>
    <w:p w:rsidR="00DB5967" w:rsidRPr="00845301" w:rsidRDefault="00DB5967" w:rsidP="005F42AA">
      <w:pPr>
        <w:jc w:val="center"/>
        <w:rPr>
          <w:b/>
          <w:sz w:val="18"/>
          <w:szCs w:val="18"/>
          <w:u w:val="single"/>
        </w:rPr>
      </w:pPr>
    </w:p>
    <w:p w:rsidR="005F42AA" w:rsidRPr="001D0894" w:rsidRDefault="005F42AA" w:rsidP="005F42AA">
      <w:pPr>
        <w:jc w:val="center"/>
        <w:rPr>
          <w:b/>
          <w:sz w:val="16"/>
          <w:szCs w:val="16"/>
        </w:rPr>
      </w:pPr>
    </w:p>
    <w:p w:rsidR="005F42AA" w:rsidRPr="00845301" w:rsidRDefault="008A43B9" w:rsidP="008A43B9">
      <w:r w:rsidRPr="00845301">
        <w:rPr>
          <w:b/>
        </w:rPr>
        <w:t xml:space="preserve">Bristol: Lawrence Memorial </w:t>
      </w:r>
      <w:r w:rsidRPr="00845301">
        <w:tab/>
        <w:t>Monday 10:30</w:t>
      </w:r>
      <w:r w:rsidR="00AF0558" w:rsidRPr="00845301">
        <w:t xml:space="preserve"> </w:t>
      </w:r>
      <w:r w:rsidRPr="00845301">
        <w:t xml:space="preserve">am </w:t>
      </w:r>
      <w:r w:rsidRPr="00845301">
        <w:tab/>
      </w:r>
      <w:r w:rsidRPr="00845301">
        <w:tab/>
      </w:r>
      <w:r w:rsidRPr="00845301">
        <w:tab/>
        <w:t>0 – 2 years</w:t>
      </w:r>
    </w:p>
    <w:p w:rsidR="008A43B9" w:rsidRPr="00845301" w:rsidRDefault="008A43B9" w:rsidP="008A43B9">
      <w:r w:rsidRPr="00845301">
        <w:t>453-2366</w:t>
      </w:r>
      <w:r w:rsidRPr="00845301">
        <w:tab/>
      </w:r>
      <w:r w:rsidRPr="00845301">
        <w:tab/>
      </w:r>
      <w:r w:rsidRPr="00845301">
        <w:tab/>
      </w:r>
      <w:r w:rsidRPr="00845301">
        <w:tab/>
        <w:t>Thursday 10:30</w:t>
      </w:r>
      <w:r w:rsidR="00AF0558" w:rsidRPr="00845301">
        <w:t xml:space="preserve"> </w:t>
      </w:r>
      <w:r w:rsidRPr="00845301">
        <w:t xml:space="preserve">am </w:t>
      </w:r>
      <w:r w:rsidRPr="00845301">
        <w:tab/>
      </w:r>
      <w:r w:rsidRPr="00845301">
        <w:tab/>
      </w:r>
      <w:r w:rsidRPr="00845301">
        <w:tab/>
      </w:r>
      <w:r w:rsidR="001859A8">
        <w:t>p</w:t>
      </w:r>
      <w:r w:rsidR="00AF0558" w:rsidRPr="00845301">
        <w:t>reschoolers</w:t>
      </w:r>
      <w:r w:rsidRPr="00845301">
        <w:t xml:space="preserve"> </w:t>
      </w:r>
    </w:p>
    <w:p w:rsidR="008A43B9" w:rsidRPr="00845301" w:rsidRDefault="008A43B9" w:rsidP="008A43B9"/>
    <w:p w:rsidR="00DB5967" w:rsidRPr="001D0894" w:rsidRDefault="00DB5967" w:rsidP="008A43B9">
      <w:pPr>
        <w:rPr>
          <w:sz w:val="16"/>
          <w:szCs w:val="16"/>
        </w:rPr>
      </w:pPr>
    </w:p>
    <w:p w:rsidR="008A43B9" w:rsidRPr="00845301" w:rsidRDefault="008A43B9" w:rsidP="008A43B9">
      <w:r w:rsidRPr="00845301">
        <w:rPr>
          <w:b/>
        </w:rPr>
        <w:t>Cornwall Library</w:t>
      </w:r>
      <w:r w:rsidRPr="00845301">
        <w:tab/>
      </w:r>
      <w:r w:rsidRPr="00845301">
        <w:tab/>
      </w:r>
      <w:r w:rsidRPr="00845301">
        <w:tab/>
        <w:t xml:space="preserve">No story hour </w:t>
      </w:r>
    </w:p>
    <w:p w:rsidR="008A43B9" w:rsidRPr="00845301" w:rsidRDefault="008A43B9" w:rsidP="008A43B9">
      <w:r w:rsidRPr="00845301">
        <w:t>462-2775</w:t>
      </w:r>
      <w:r w:rsidRPr="00845301">
        <w:tab/>
      </w:r>
      <w:r w:rsidRPr="00845301">
        <w:tab/>
      </w:r>
      <w:r w:rsidRPr="00845301">
        <w:tab/>
      </w:r>
      <w:r w:rsidRPr="00845301">
        <w:tab/>
        <w:t xml:space="preserve">Open Tuesday – Friday </w:t>
      </w:r>
      <w:r w:rsidR="00845301" w:rsidRPr="00845301">
        <w:t>9</w:t>
      </w:r>
      <w:r w:rsidR="00E86F46">
        <w:t>:00</w:t>
      </w:r>
      <w:r w:rsidR="00845301" w:rsidRPr="00845301">
        <w:t xml:space="preserve"> am – 5</w:t>
      </w:r>
      <w:r w:rsidR="00E86F46">
        <w:t>:00</w:t>
      </w:r>
      <w:r w:rsidR="00845301" w:rsidRPr="00845301">
        <w:t xml:space="preserve"> pm </w:t>
      </w:r>
    </w:p>
    <w:p w:rsidR="008A43B9" w:rsidRPr="00845301" w:rsidRDefault="008A43B9" w:rsidP="008A43B9"/>
    <w:p w:rsidR="00DB5967" w:rsidRPr="001D0894" w:rsidRDefault="00DB5967" w:rsidP="008A43B9">
      <w:pPr>
        <w:rPr>
          <w:sz w:val="16"/>
          <w:szCs w:val="16"/>
        </w:rPr>
      </w:pPr>
    </w:p>
    <w:p w:rsidR="008A43B9" w:rsidRPr="00845301" w:rsidRDefault="008A43B9" w:rsidP="008A43B9">
      <w:r w:rsidRPr="00845301">
        <w:rPr>
          <w:b/>
        </w:rPr>
        <w:t>Lincoln Library</w:t>
      </w:r>
      <w:r w:rsidRPr="00845301">
        <w:tab/>
      </w:r>
      <w:r w:rsidRPr="00845301">
        <w:tab/>
      </w:r>
      <w:r w:rsidRPr="00845301">
        <w:tab/>
        <w:t xml:space="preserve">Friday 10:30 am </w:t>
      </w:r>
      <w:r w:rsidRPr="00845301">
        <w:tab/>
      </w:r>
      <w:r w:rsidRPr="00845301">
        <w:tab/>
      </w:r>
      <w:r w:rsidRPr="00845301">
        <w:tab/>
      </w:r>
      <w:r w:rsidR="001859A8">
        <w:t>under</w:t>
      </w:r>
      <w:r w:rsidR="00E86F46">
        <w:t xml:space="preserve"> </w:t>
      </w:r>
      <w:r w:rsidR="00E86F46" w:rsidRPr="00845301">
        <w:t>5</w:t>
      </w:r>
      <w:r w:rsidRPr="00845301">
        <w:t xml:space="preserve"> years</w:t>
      </w:r>
    </w:p>
    <w:p w:rsidR="008A43B9" w:rsidRPr="00845301" w:rsidRDefault="008A43B9" w:rsidP="008A43B9">
      <w:pPr>
        <w:rPr>
          <w:b/>
        </w:rPr>
      </w:pPr>
      <w:r w:rsidRPr="00845301">
        <w:t>453-2665</w:t>
      </w:r>
    </w:p>
    <w:p w:rsidR="008A43B9" w:rsidRPr="00845301" w:rsidRDefault="008A43B9" w:rsidP="008A43B9"/>
    <w:p w:rsidR="00DB5967" w:rsidRPr="001D0894" w:rsidRDefault="00DB5967" w:rsidP="008A43B9">
      <w:pPr>
        <w:rPr>
          <w:sz w:val="16"/>
          <w:szCs w:val="16"/>
        </w:rPr>
      </w:pPr>
    </w:p>
    <w:p w:rsidR="008A43B9" w:rsidRPr="00845301" w:rsidRDefault="008A43B9" w:rsidP="008A43B9">
      <w:r w:rsidRPr="00845301">
        <w:rPr>
          <w:b/>
        </w:rPr>
        <w:t>Middlebury: Illsley Library</w:t>
      </w:r>
      <w:r w:rsidRPr="00845301">
        <w:rPr>
          <w:b/>
        </w:rPr>
        <w:tab/>
      </w:r>
      <w:r w:rsidRPr="00845301">
        <w:rPr>
          <w:b/>
        </w:rPr>
        <w:tab/>
      </w:r>
      <w:r w:rsidRPr="00845301">
        <w:t>Tuesday 10:30 am</w:t>
      </w:r>
      <w:r w:rsidRPr="00845301">
        <w:tab/>
      </w:r>
      <w:r w:rsidRPr="00845301">
        <w:tab/>
      </w:r>
      <w:r w:rsidRPr="00845301">
        <w:tab/>
        <w:t xml:space="preserve"> 0 – 3 years</w:t>
      </w:r>
    </w:p>
    <w:p w:rsidR="008A43B9" w:rsidRPr="00845301" w:rsidRDefault="008A43B9" w:rsidP="008A43B9">
      <w:r w:rsidRPr="00845301">
        <w:t>388-</w:t>
      </w:r>
      <w:r w:rsidR="00AF0558" w:rsidRPr="00845301">
        <w:t>4097</w:t>
      </w:r>
      <w:r w:rsidRPr="00845301">
        <w:tab/>
      </w:r>
      <w:r w:rsidRPr="00845301">
        <w:tab/>
      </w:r>
      <w:r w:rsidRPr="00845301">
        <w:tab/>
      </w:r>
      <w:r w:rsidRPr="00845301">
        <w:tab/>
        <w:t xml:space="preserve">Thursday 10:30 am </w:t>
      </w:r>
      <w:r w:rsidRPr="00845301">
        <w:tab/>
      </w:r>
      <w:r w:rsidRPr="00845301">
        <w:tab/>
      </w:r>
      <w:r w:rsidRPr="00845301">
        <w:tab/>
        <w:t xml:space="preserve"> 3 – 5 years</w:t>
      </w:r>
    </w:p>
    <w:p w:rsidR="008A43B9" w:rsidRPr="00845301" w:rsidRDefault="008A43B9" w:rsidP="008A43B9"/>
    <w:p w:rsidR="00DB5967" w:rsidRPr="001D0894" w:rsidRDefault="00DB5967" w:rsidP="008A43B9">
      <w:pPr>
        <w:rPr>
          <w:sz w:val="16"/>
          <w:szCs w:val="16"/>
        </w:rPr>
      </w:pPr>
    </w:p>
    <w:p w:rsidR="008A43B9" w:rsidRPr="00845301" w:rsidRDefault="008A43B9" w:rsidP="008A43B9">
      <w:r w:rsidRPr="00845301">
        <w:rPr>
          <w:b/>
        </w:rPr>
        <w:t>East Middlebury:</w:t>
      </w:r>
      <w:r w:rsidRPr="00845301">
        <w:t xml:space="preserve"> </w:t>
      </w:r>
      <w:r w:rsidR="00AF0558" w:rsidRPr="00845301">
        <w:t>388-7588</w:t>
      </w:r>
      <w:r w:rsidR="00AF0558" w:rsidRPr="00845301">
        <w:tab/>
      </w:r>
      <w:r w:rsidR="00AF0558" w:rsidRPr="00845301">
        <w:tab/>
        <w:t xml:space="preserve">Tuesday 10:30 am </w:t>
      </w:r>
      <w:r w:rsidR="00AF0558" w:rsidRPr="00845301">
        <w:tab/>
      </w:r>
      <w:r w:rsidR="00AF0558" w:rsidRPr="00845301">
        <w:tab/>
      </w:r>
      <w:r w:rsidR="00AF0558" w:rsidRPr="00845301">
        <w:tab/>
      </w:r>
      <w:r w:rsidR="001859A8">
        <w:t>p</w:t>
      </w:r>
      <w:r w:rsidR="00AF0558" w:rsidRPr="00845301">
        <w:t xml:space="preserve">reschoolers  </w:t>
      </w:r>
    </w:p>
    <w:p w:rsidR="00AF0558" w:rsidRPr="00845301" w:rsidRDefault="008A43B9" w:rsidP="008A43B9">
      <w:r w:rsidRPr="00845301">
        <w:rPr>
          <w:b/>
        </w:rPr>
        <w:t>Sara Partridge Memorial</w:t>
      </w:r>
      <w:r w:rsidRPr="00845301">
        <w:t xml:space="preserve"> </w:t>
      </w:r>
      <w:r w:rsidR="00AF0558" w:rsidRPr="00845301">
        <w:tab/>
      </w:r>
      <w:r w:rsidR="00AF0558" w:rsidRPr="00845301">
        <w:tab/>
        <w:t xml:space="preserve">(follows school calendar) </w:t>
      </w:r>
    </w:p>
    <w:p w:rsidR="00AF0558" w:rsidRPr="00845301" w:rsidRDefault="00AF0558" w:rsidP="008A43B9"/>
    <w:p w:rsidR="00DB5967" w:rsidRPr="001D0894" w:rsidRDefault="00DB5967" w:rsidP="008A43B9">
      <w:pPr>
        <w:rPr>
          <w:sz w:val="16"/>
          <w:szCs w:val="16"/>
        </w:rPr>
      </w:pPr>
    </w:p>
    <w:p w:rsidR="00AF0558" w:rsidRPr="00845301" w:rsidRDefault="00AF0558" w:rsidP="008A43B9">
      <w:r w:rsidRPr="00845301">
        <w:rPr>
          <w:b/>
        </w:rPr>
        <w:t>Monkton: Russell Memorial</w:t>
      </w:r>
      <w:r w:rsidRPr="00845301">
        <w:t xml:space="preserve"> </w:t>
      </w:r>
      <w:r w:rsidRPr="00845301">
        <w:tab/>
        <w:t>2</w:t>
      </w:r>
      <w:r w:rsidRPr="00845301">
        <w:rPr>
          <w:vertAlign w:val="superscript"/>
        </w:rPr>
        <w:t>nd</w:t>
      </w:r>
      <w:r w:rsidRPr="00845301">
        <w:t xml:space="preserve"> and 4</w:t>
      </w:r>
      <w:r w:rsidRPr="00845301">
        <w:rPr>
          <w:vertAlign w:val="superscript"/>
        </w:rPr>
        <w:t>th</w:t>
      </w:r>
      <w:r w:rsidRPr="00845301">
        <w:t xml:space="preserve"> Friday 10:00 am</w:t>
      </w:r>
      <w:r w:rsidRPr="00845301">
        <w:tab/>
      </w:r>
      <w:r w:rsidRPr="00845301">
        <w:tab/>
      </w:r>
      <w:r w:rsidR="001D0894">
        <w:t>Under</w:t>
      </w:r>
      <w:r w:rsidRPr="00845301">
        <w:t xml:space="preserve"> 5 years</w:t>
      </w:r>
    </w:p>
    <w:p w:rsidR="00AF0558" w:rsidRPr="00845301" w:rsidRDefault="00AF0558" w:rsidP="008A43B9">
      <w:r w:rsidRPr="00845301">
        <w:t>453-4471</w:t>
      </w:r>
    </w:p>
    <w:p w:rsidR="00AF0558" w:rsidRPr="00845301" w:rsidRDefault="00AF0558" w:rsidP="008A43B9"/>
    <w:p w:rsidR="00DB5967" w:rsidRPr="001D0894" w:rsidRDefault="00DB5967" w:rsidP="008A43B9">
      <w:pPr>
        <w:rPr>
          <w:sz w:val="16"/>
          <w:szCs w:val="16"/>
        </w:rPr>
      </w:pPr>
    </w:p>
    <w:p w:rsidR="00AF0558" w:rsidRPr="00845301" w:rsidRDefault="00AF0558" w:rsidP="008A43B9">
      <w:pPr>
        <w:rPr>
          <w:b/>
        </w:rPr>
      </w:pPr>
      <w:r w:rsidRPr="00845301">
        <w:rPr>
          <w:b/>
        </w:rPr>
        <w:t>New Haven Library</w:t>
      </w:r>
      <w:r w:rsidRPr="00845301">
        <w:rPr>
          <w:b/>
        </w:rPr>
        <w:tab/>
      </w:r>
      <w:r w:rsidRPr="00845301">
        <w:rPr>
          <w:b/>
        </w:rPr>
        <w:tab/>
      </w:r>
      <w:r w:rsidRPr="00845301">
        <w:rPr>
          <w:b/>
        </w:rPr>
        <w:tab/>
      </w:r>
      <w:r w:rsidRPr="00845301">
        <w:t>Tuesday 10:30 am</w:t>
      </w:r>
      <w:r w:rsidRPr="00845301">
        <w:tab/>
      </w:r>
      <w:r w:rsidRPr="00845301">
        <w:tab/>
      </w:r>
      <w:r w:rsidRPr="00845301">
        <w:tab/>
      </w:r>
      <w:r w:rsidR="001859A8">
        <w:t>u</w:t>
      </w:r>
      <w:r w:rsidR="001D0894">
        <w:t>nder</w:t>
      </w:r>
      <w:r w:rsidRPr="00845301">
        <w:t xml:space="preserve"> 5 years</w:t>
      </w:r>
      <w:r w:rsidRPr="00845301">
        <w:rPr>
          <w:b/>
        </w:rPr>
        <w:t xml:space="preserve"> </w:t>
      </w:r>
    </w:p>
    <w:p w:rsidR="00AF0558" w:rsidRPr="00845301" w:rsidRDefault="00AF0558" w:rsidP="008A43B9">
      <w:r w:rsidRPr="00845301">
        <w:t>453-4015</w:t>
      </w:r>
    </w:p>
    <w:p w:rsidR="00AF0558" w:rsidRPr="00845301" w:rsidRDefault="00AF0558" w:rsidP="008A43B9"/>
    <w:p w:rsidR="00DB5967" w:rsidRPr="001D0894" w:rsidRDefault="00DB5967" w:rsidP="008A43B9">
      <w:pPr>
        <w:rPr>
          <w:sz w:val="16"/>
          <w:szCs w:val="16"/>
        </w:rPr>
      </w:pPr>
    </w:p>
    <w:p w:rsidR="00AF0558" w:rsidRPr="00845301" w:rsidRDefault="00AF0558" w:rsidP="008A43B9">
      <w:r w:rsidRPr="00845301">
        <w:rPr>
          <w:b/>
        </w:rPr>
        <w:t xml:space="preserve">Orwell Library </w:t>
      </w:r>
      <w:r w:rsidRPr="00845301">
        <w:rPr>
          <w:b/>
        </w:rPr>
        <w:tab/>
      </w:r>
      <w:r w:rsidRPr="00845301">
        <w:rPr>
          <w:b/>
        </w:rPr>
        <w:tab/>
      </w:r>
      <w:r w:rsidRPr="00845301">
        <w:rPr>
          <w:b/>
        </w:rPr>
        <w:tab/>
      </w:r>
      <w:r w:rsidRPr="00845301">
        <w:t xml:space="preserve">Friday 10:30 </w:t>
      </w:r>
      <w:r w:rsidRPr="00845301">
        <w:tab/>
      </w:r>
      <w:r w:rsidRPr="00845301">
        <w:tab/>
      </w:r>
      <w:r w:rsidRPr="00845301">
        <w:tab/>
      </w:r>
      <w:r w:rsidRPr="00845301">
        <w:tab/>
      </w:r>
      <w:r w:rsidR="001859A8">
        <w:t>under</w:t>
      </w:r>
      <w:r w:rsidR="00E86F46">
        <w:t xml:space="preserve"> </w:t>
      </w:r>
      <w:r w:rsidR="00E86F46" w:rsidRPr="00845301">
        <w:t>5</w:t>
      </w:r>
      <w:r w:rsidRPr="00845301">
        <w:t xml:space="preserve"> years</w:t>
      </w:r>
    </w:p>
    <w:p w:rsidR="00AF0558" w:rsidRPr="00845301" w:rsidRDefault="00AF0558" w:rsidP="008A43B9">
      <w:r w:rsidRPr="00845301">
        <w:t>948-2041</w:t>
      </w:r>
    </w:p>
    <w:p w:rsidR="00AF0558" w:rsidRPr="00845301" w:rsidRDefault="00AF0558" w:rsidP="008A43B9"/>
    <w:p w:rsidR="00DB5967" w:rsidRPr="001D0894" w:rsidRDefault="00DB5967" w:rsidP="008A43B9">
      <w:pPr>
        <w:rPr>
          <w:sz w:val="16"/>
          <w:szCs w:val="16"/>
        </w:rPr>
      </w:pPr>
    </w:p>
    <w:p w:rsidR="00AF0558" w:rsidRPr="00845301" w:rsidRDefault="00AF0558" w:rsidP="008A43B9">
      <w:r w:rsidRPr="00845301">
        <w:rPr>
          <w:b/>
        </w:rPr>
        <w:t>Salisbury Library</w:t>
      </w:r>
      <w:r w:rsidRPr="00845301">
        <w:t xml:space="preserve"> </w:t>
      </w:r>
      <w:r w:rsidRPr="00845301">
        <w:tab/>
      </w:r>
      <w:r w:rsidRPr="00845301">
        <w:tab/>
      </w:r>
      <w:r w:rsidRPr="00845301">
        <w:tab/>
        <w:t xml:space="preserve">No Story hour  </w:t>
      </w:r>
    </w:p>
    <w:p w:rsidR="00AF0558" w:rsidRPr="00845301" w:rsidRDefault="00DB5967" w:rsidP="00AF0558">
      <w:r w:rsidRPr="00845301">
        <w:t>458-0747</w:t>
      </w:r>
      <w:r w:rsidR="00845301" w:rsidRPr="00845301">
        <w:tab/>
      </w:r>
      <w:r w:rsidR="00845301" w:rsidRPr="00845301">
        <w:tab/>
      </w:r>
      <w:r w:rsidR="00AF0558" w:rsidRPr="00845301">
        <w:t xml:space="preserve">Open Tuesday </w:t>
      </w:r>
      <w:r w:rsidRPr="00845301">
        <w:t>&amp;</w:t>
      </w:r>
      <w:r w:rsidR="00AF0558" w:rsidRPr="00845301">
        <w:t xml:space="preserve"> Thursday 2</w:t>
      </w:r>
      <w:r w:rsidR="00845301" w:rsidRPr="00845301">
        <w:t xml:space="preserve"> pm</w:t>
      </w:r>
      <w:r w:rsidRPr="00845301">
        <w:t xml:space="preserve"> – 5 </w:t>
      </w:r>
      <w:r w:rsidR="00845301" w:rsidRPr="00845301">
        <w:t xml:space="preserve">pm / </w:t>
      </w:r>
      <w:r w:rsidRPr="00845301">
        <w:t>Saturday 9</w:t>
      </w:r>
      <w:r w:rsidR="00845301" w:rsidRPr="00845301">
        <w:t>am</w:t>
      </w:r>
      <w:r w:rsidRPr="00845301">
        <w:t xml:space="preserve"> – 12 pm</w:t>
      </w:r>
    </w:p>
    <w:p w:rsidR="00AF0558" w:rsidRPr="00845301" w:rsidRDefault="00AF0558" w:rsidP="00AF0558"/>
    <w:p w:rsidR="00DB5967" w:rsidRPr="001D0894" w:rsidRDefault="00DB5967" w:rsidP="00AF0558">
      <w:pPr>
        <w:rPr>
          <w:sz w:val="16"/>
          <w:szCs w:val="16"/>
        </w:rPr>
      </w:pPr>
    </w:p>
    <w:p w:rsidR="00AF0558" w:rsidRPr="00E86F46" w:rsidRDefault="00AF0558" w:rsidP="00AF0558">
      <w:pPr>
        <w:rPr>
          <w:b/>
        </w:rPr>
      </w:pPr>
      <w:r w:rsidRPr="00E86F46">
        <w:rPr>
          <w:b/>
        </w:rPr>
        <w:t>Shoreham: Platt Memorial</w:t>
      </w:r>
      <w:r w:rsidRPr="00E86F46">
        <w:rPr>
          <w:b/>
        </w:rPr>
        <w:tab/>
      </w:r>
      <w:r w:rsidRPr="00E86F46">
        <w:rPr>
          <w:b/>
        </w:rPr>
        <w:tab/>
      </w:r>
      <w:r w:rsidRPr="00E86F46">
        <w:t>2</w:t>
      </w:r>
      <w:r w:rsidRPr="00E86F46">
        <w:rPr>
          <w:vertAlign w:val="superscript"/>
        </w:rPr>
        <w:t>nd</w:t>
      </w:r>
      <w:r w:rsidRPr="00E86F46">
        <w:t xml:space="preserve"> Thursday</w:t>
      </w:r>
      <w:r w:rsidR="00E86F46">
        <w:t xml:space="preserve"> 11:00 am</w:t>
      </w:r>
      <w:r w:rsidR="00E86F46">
        <w:tab/>
      </w:r>
      <w:r w:rsidR="00E86F46">
        <w:tab/>
      </w:r>
      <w:r w:rsidRPr="00E86F46">
        <w:t>0 – 3 years</w:t>
      </w:r>
    </w:p>
    <w:p w:rsidR="00AF0558" w:rsidRPr="00845301" w:rsidRDefault="00AF0558" w:rsidP="00AF0558">
      <w:r w:rsidRPr="00E86F46">
        <w:t>897-3927</w:t>
      </w:r>
      <w:r w:rsidRPr="00E86F46">
        <w:tab/>
      </w:r>
      <w:r w:rsidRPr="00E86F46">
        <w:tab/>
      </w:r>
      <w:r w:rsidRPr="00E86F46">
        <w:tab/>
      </w:r>
      <w:r w:rsidRPr="00E86F46">
        <w:tab/>
      </w:r>
      <w:r w:rsidR="00E86F46">
        <w:t>1</w:t>
      </w:r>
      <w:r w:rsidR="00E86F46" w:rsidRPr="00E86F46">
        <w:rPr>
          <w:vertAlign w:val="superscript"/>
        </w:rPr>
        <w:t>st</w:t>
      </w:r>
      <w:r w:rsidR="00E86F46">
        <w:t xml:space="preserve"> </w:t>
      </w:r>
      <w:r w:rsidR="006400D8">
        <w:t xml:space="preserve">&amp; </w:t>
      </w:r>
      <w:r w:rsidR="00E86F46">
        <w:t>3</w:t>
      </w:r>
      <w:r w:rsidR="00E86F46" w:rsidRPr="00E86F46">
        <w:rPr>
          <w:vertAlign w:val="superscript"/>
        </w:rPr>
        <w:t>rd</w:t>
      </w:r>
      <w:r w:rsidR="00E86F46">
        <w:t xml:space="preserve"> Mondays 10:15 am</w:t>
      </w:r>
      <w:r w:rsidR="00E86F46">
        <w:tab/>
      </w:r>
      <w:r w:rsidR="00E86F46">
        <w:tab/>
      </w:r>
      <w:r w:rsidRPr="00E86F46">
        <w:t>3 – 5 years</w:t>
      </w:r>
      <w:r w:rsidRPr="00845301">
        <w:t xml:space="preserve"> </w:t>
      </w:r>
    </w:p>
    <w:p w:rsidR="00AF0558" w:rsidRPr="00845301" w:rsidRDefault="00AF0558" w:rsidP="00AF0558"/>
    <w:p w:rsidR="00DB5967" w:rsidRPr="001D0894" w:rsidRDefault="00DB5967" w:rsidP="00AF0558">
      <w:pPr>
        <w:rPr>
          <w:sz w:val="16"/>
          <w:szCs w:val="16"/>
        </w:rPr>
      </w:pPr>
    </w:p>
    <w:p w:rsidR="00AF0558" w:rsidRPr="00845301" w:rsidRDefault="00DB5967" w:rsidP="00AF0558">
      <w:r w:rsidRPr="00845301">
        <w:rPr>
          <w:b/>
        </w:rPr>
        <w:t>Starksboro Library</w:t>
      </w:r>
      <w:r w:rsidRPr="00845301">
        <w:tab/>
      </w:r>
      <w:r w:rsidRPr="00845301">
        <w:tab/>
      </w:r>
      <w:r w:rsidR="00E86F46">
        <w:t>Alternating Monday &amp; Thursday 11:00</w:t>
      </w:r>
      <w:r w:rsidRPr="00845301">
        <w:t xml:space="preserve"> am </w:t>
      </w:r>
      <w:r w:rsidRPr="00845301">
        <w:tab/>
        <w:t>3 – 5 years</w:t>
      </w:r>
    </w:p>
    <w:p w:rsidR="00DB5967" w:rsidRPr="00845301" w:rsidRDefault="00DB5967" w:rsidP="00AF0558">
      <w:r w:rsidRPr="00845301">
        <w:t>453-3732</w:t>
      </w:r>
      <w:r w:rsidRPr="00845301">
        <w:tab/>
      </w:r>
      <w:r w:rsidRPr="00845301">
        <w:tab/>
      </w:r>
      <w:r w:rsidRPr="00845301">
        <w:tab/>
      </w:r>
      <w:r w:rsidRPr="00845301">
        <w:tab/>
        <w:t>2</w:t>
      </w:r>
      <w:r w:rsidRPr="00845301">
        <w:rPr>
          <w:vertAlign w:val="superscript"/>
        </w:rPr>
        <w:t>nd</w:t>
      </w:r>
      <w:r w:rsidRPr="00845301">
        <w:t xml:space="preserve"> &amp; 4</w:t>
      </w:r>
      <w:r w:rsidRPr="00845301">
        <w:rPr>
          <w:vertAlign w:val="superscript"/>
        </w:rPr>
        <w:t>th</w:t>
      </w:r>
      <w:r w:rsidRPr="00845301">
        <w:t xml:space="preserve"> Thursday 10:30 am</w:t>
      </w:r>
      <w:r w:rsidRPr="00845301">
        <w:tab/>
        <w:t xml:space="preserve">            0 – 3 years</w:t>
      </w:r>
    </w:p>
    <w:p w:rsidR="00DB5967" w:rsidRPr="00845301" w:rsidRDefault="00DB5967" w:rsidP="00AF0558"/>
    <w:p w:rsidR="00DB5967" w:rsidRPr="001D0894" w:rsidRDefault="00DB5967" w:rsidP="00AF0558">
      <w:pPr>
        <w:rPr>
          <w:sz w:val="16"/>
          <w:szCs w:val="16"/>
        </w:rPr>
      </w:pPr>
    </w:p>
    <w:p w:rsidR="001D0894" w:rsidRPr="00845301" w:rsidRDefault="00DB5967" w:rsidP="00AF0558">
      <w:r w:rsidRPr="00845301">
        <w:rPr>
          <w:b/>
        </w:rPr>
        <w:t>Vergennes: Bixby Memorial</w:t>
      </w:r>
      <w:r w:rsidRPr="00845301">
        <w:rPr>
          <w:b/>
        </w:rPr>
        <w:tab/>
      </w:r>
      <w:r w:rsidRPr="00845301">
        <w:t xml:space="preserve">Thursday 10:30 am </w:t>
      </w:r>
      <w:r w:rsidRPr="00845301">
        <w:tab/>
      </w:r>
      <w:r w:rsidRPr="00845301">
        <w:tab/>
      </w:r>
      <w:r w:rsidRPr="00845301">
        <w:tab/>
      </w:r>
      <w:r w:rsidR="001859A8">
        <w:t>u</w:t>
      </w:r>
      <w:r w:rsidR="001D0894">
        <w:t xml:space="preserve">nder </w:t>
      </w:r>
      <w:r w:rsidR="001D0894" w:rsidRPr="00845301">
        <w:t>5</w:t>
      </w:r>
      <w:r w:rsidRPr="00845301">
        <w:t xml:space="preserve"> years </w:t>
      </w:r>
    </w:p>
    <w:p w:rsidR="00DB5967" w:rsidRPr="00845301" w:rsidRDefault="00DB5967" w:rsidP="00AF0558">
      <w:r w:rsidRPr="00845301">
        <w:t>877-2211</w:t>
      </w:r>
    </w:p>
    <w:p w:rsidR="00DB5967" w:rsidRDefault="00DB5967" w:rsidP="00AF0558"/>
    <w:p w:rsidR="001D0894" w:rsidRPr="001D0894" w:rsidRDefault="001D0894" w:rsidP="00AF0558">
      <w:proofErr w:type="spellStart"/>
      <w:r w:rsidRPr="001D0894">
        <w:rPr>
          <w:b/>
        </w:rPr>
        <w:t>Weybridge</w:t>
      </w:r>
      <w:proofErr w:type="spellEnd"/>
      <w:r w:rsidRPr="001D0894">
        <w:rPr>
          <w:b/>
        </w:rPr>
        <w:t xml:space="preserve"> School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D0894">
        <w:t>Monday 10:00 am</w:t>
      </w:r>
      <w:r w:rsidRPr="001D0894">
        <w:tab/>
      </w:r>
      <w:r w:rsidRPr="001D0894">
        <w:tab/>
      </w:r>
      <w:r w:rsidRPr="001D0894">
        <w:tab/>
      </w:r>
      <w:r w:rsidR="001859A8">
        <w:t>u</w:t>
      </w:r>
      <w:r w:rsidRPr="001D0894">
        <w:t>nder 5 years</w:t>
      </w:r>
    </w:p>
    <w:p w:rsidR="001D0894" w:rsidRDefault="001D0894" w:rsidP="00AF0558">
      <w:r w:rsidRPr="001D0894">
        <w:t>545-2113</w:t>
      </w:r>
      <w:r>
        <w:tab/>
      </w:r>
      <w:r>
        <w:tab/>
      </w:r>
      <w:r>
        <w:tab/>
        <w:t xml:space="preserve">       (follows school calendar) </w:t>
      </w:r>
    </w:p>
    <w:p w:rsidR="001D0894" w:rsidRDefault="001D0894" w:rsidP="00AF0558"/>
    <w:p w:rsidR="001D0894" w:rsidRPr="001D0894" w:rsidRDefault="001D0894" w:rsidP="00AF0558">
      <w:pPr>
        <w:rPr>
          <w:sz w:val="16"/>
          <w:szCs w:val="16"/>
        </w:rPr>
      </w:pPr>
    </w:p>
    <w:p w:rsidR="00DB5967" w:rsidRPr="00845301" w:rsidRDefault="00DB5967" w:rsidP="00AF0558">
      <w:r w:rsidRPr="00845301">
        <w:rPr>
          <w:b/>
        </w:rPr>
        <w:t xml:space="preserve">Whiting Library </w:t>
      </w:r>
      <w:r w:rsidRPr="00845301">
        <w:rPr>
          <w:b/>
        </w:rPr>
        <w:tab/>
      </w:r>
      <w:r w:rsidRPr="00845301">
        <w:tab/>
      </w:r>
      <w:r w:rsidRPr="00845301">
        <w:tab/>
        <w:t>No story hour</w:t>
      </w:r>
    </w:p>
    <w:p w:rsidR="00DB5967" w:rsidRPr="00845301" w:rsidRDefault="00DB5967" w:rsidP="00AF0558">
      <w:r w:rsidRPr="00845301">
        <w:t>623- 7862</w:t>
      </w:r>
      <w:r w:rsidRPr="00845301">
        <w:tab/>
      </w:r>
      <w:r w:rsidRPr="00845301">
        <w:tab/>
      </w:r>
      <w:r w:rsidRPr="00845301">
        <w:tab/>
      </w:r>
      <w:r w:rsidRPr="00845301">
        <w:tab/>
      </w:r>
      <w:r w:rsidR="006400D8">
        <w:t>O</w:t>
      </w:r>
      <w:r w:rsidRPr="00845301">
        <w:t>pen Saturday 9</w:t>
      </w:r>
      <w:r w:rsidR="00E86F46">
        <w:t>:00 – 11:00</w:t>
      </w:r>
      <w:r w:rsidRPr="00845301">
        <w:t xml:space="preserve"> am </w:t>
      </w:r>
    </w:p>
    <w:p w:rsidR="00DB5967" w:rsidRDefault="00DB5967" w:rsidP="00AF0558"/>
    <w:p w:rsidR="001859A8" w:rsidRPr="001859A8" w:rsidRDefault="001859A8" w:rsidP="001859A8">
      <w:pPr>
        <w:jc w:val="center"/>
        <w:rPr>
          <w:b/>
          <w:u w:val="single"/>
        </w:rPr>
      </w:pPr>
      <w:r w:rsidRPr="001859A8">
        <w:rPr>
          <w:b/>
          <w:u w:val="single"/>
        </w:rPr>
        <w:t>Please call in advance to confirm dates and times!</w:t>
      </w:r>
    </w:p>
    <w:sectPr w:rsidR="001859A8" w:rsidRPr="001859A8" w:rsidSect="004D68C5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4C"/>
    <w:rsid w:val="0000092B"/>
    <w:rsid w:val="00034F9C"/>
    <w:rsid w:val="00043DD2"/>
    <w:rsid w:val="00065DDB"/>
    <w:rsid w:val="000974EB"/>
    <w:rsid w:val="000C7474"/>
    <w:rsid w:val="000D1F00"/>
    <w:rsid w:val="000E3D1B"/>
    <w:rsid w:val="000F5211"/>
    <w:rsid w:val="0011230B"/>
    <w:rsid w:val="00133653"/>
    <w:rsid w:val="001859A8"/>
    <w:rsid w:val="001860B0"/>
    <w:rsid w:val="00196DFB"/>
    <w:rsid w:val="001D0894"/>
    <w:rsid w:val="0025406B"/>
    <w:rsid w:val="00261F0F"/>
    <w:rsid w:val="002952EE"/>
    <w:rsid w:val="0034566E"/>
    <w:rsid w:val="003B0B6A"/>
    <w:rsid w:val="0041018C"/>
    <w:rsid w:val="00472A03"/>
    <w:rsid w:val="004D68C5"/>
    <w:rsid w:val="00551375"/>
    <w:rsid w:val="005674EA"/>
    <w:rsid w:val="005F42AA"/>
    <w:rsid w:val="006400D8"/>
    <w:rsid w:val="006F11D4"/>
    <w:rsid w:val="00712346"/>
    <w:rsid w:val="00776EFA"/>
    <w:rsid w:val="007D3D24"/>
    <w:rsid w:val="007E1A27"/>
    <w:rsid w:val="00811941"/>
    <w:rsid w:val="0082730B"/>
    <w:rsid w:val="00845301"/>
    <w:rsid w:val="00846BD5"/>
    <w:rsid w:val="008A2FA9"/>
    <w:rsid w:val="008A43B9"/>
    <w:rsid w:val="008B77B0"/>
    <w:rsid w:val="008D7362"/>
    <w:rsid w:val="00901453"/>
    <w:rsid w:val="00937E39"/>
    <w:rsid w:val="009C1E8B"/>
    <w:rsid w:val="009E30FF"/>
    <w:rsid w:val="00A0469B"/>
    <w:rsid w:val="00AA0C53"/>
    <w:rsid w:val="00AF0558"/>
    <w:rsid w:val="00AF4D3B"/>
    <w:rsid w:val="00B30ACA"/>
    <w:rsid w:val="00BA2158"/>
    <w:rsid w:val="00BD66C7"/>
    <w:rsid w:val="00C11F99"/>
    <w:rsid w:val="00C2667E"/>
    <w:rsid w:val="00C503C7"/>
    <w:rsid w:val="00C6244C"/>
    <w:rsid w:val="00C675DC"/>
    <w:rsid w:val="00C82E29"/>
    <w:rsid w:val="00CA4DDC"/>
    <w:rsid w:val="00CE3473"/>
    <w:rsid w:val="00CF0176"/>
    <w:rsid w:val="00CF0E9C"/>
    <w:rsid w:val="00CF1057"/>
    <w:rsid w:val="00DB5967"/>
    <w:rsid w:val="00DE0556"/>
    <w:rsid w:val="00E13BA0"/>
    <w:rsid w:val="00E81147"/>
    <w:rsid w:val="00E84CFA"/>
    <w:rsid w:val="00E86F46"/>
    <w:rsid w:val="00EA28B3"/>
    <w:rsid w:val="00F0410C"/>
    <w:rsid w:val="00F23B1B"/>
    <w:rsid w:val="00F458F7"/>
    <w:rsid w:val="00F6021E"/>
    <w:rsid w:val="00FB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09687F3-F04F-4D75-A58A-90CA77E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1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1F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112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4685">
          <w:marLeft w:val="0"/>
          <w:marRight w:val="0"/>
          <w:marTop w:val="300"/>
          <w:marBottom w:val="3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907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DDDDDD"/>
                <w:bottom w:val="single" w:sz="6" w:space="15" w:color="DDDDDD"/>
                <w:right w:val="single" w:sz="6" w:space="8" w:color="DDDDDD"/>
              </w:divBdr>
              <w:divsChild>
                <w:div w:id="12106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8889">
              <w:marLeft w:val="0"/>
              <w:marRight w:val="0"/>
              <w:marTop w:val="0"/>
              <w:marBottom w:val="0"/>
              <w:divBdr>
                <w:top w:val="single" w:sz="2" w:space="0" w:color="2F4F4F"/>
                <w:left w:val="threeDEngrave" w:sz="6" w:space="0" w:color="2F4F4F"/>
                <w:bottom w:val="threeDEngrave" w:sz="6" w:space="0" w:color="2F4F4F"/>
                <w:right w:val="threeDEngrave" w:sz="6" w:space="0" w:color="2F4F4F"/>
              </w:divBdr>
              <w:divsChild>
                <w:div w:id="448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15654">
                      <w:marLeft w:val="0"/>
                      <w:marRight w:val="75"/>
                      <w:marTop w:val="150"/>
                      <w:marBottom w:val="0"/>
                      <w:divBdr>
                        <w:top w:val="dashed" w:sz="2" w:space="8" w:color="000000"/>
                        <w:left w:val="dashed" w:sz="2" w:space="8" w:color="000000"/>
                        <w:bottom w:val="dashed" w:sz="2" w:space="8" w:color="000000"/>
                        <w:right w:val="dashed" w:sz="2" w:space="8" w:color="000000"/>
                      </w:divBdr>
                      <w:divsChild>
                        <w:div w:id="2217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ibury.com/wp-content/uploads/2014/03/logo-with-new-fonts-e1395680844440.jpeg" TargetMode="Externa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ADDISON COUNTY PARENT/CHILD CENTER</vt:lpstr>
    </vt:vector>
  </TitlesOfParts>
  <Company>Agency of Human Services - State of VT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ADDISON COUNTY PARENT/CHILD CENTER</dc:title>
  <dc:creator>Education Program Dell 02</dc:creator>
  <cp:lastModifiedBy>Dana Anderson</cp:lastModifiedBy>
  <cp:revision>2</cp:revision>
  <cp:lastPrinted>2014-10-01T18:23:00Z</cp:lastPrinted>
  <dcterms:created xsi:type="dcterms:W3CDTF">2014-10-29T17:07:00Z</dcterms:created>
  <dcterms:modified xsi:type="dcterms:W3CDTF">2014-10-29T17:07:00Z</dcterms:modified>
</cp:coreProperties>
</file>