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3" w:rsidRPr="002112F3" w:rsidRDefault="002112F3" w:rsidP="002112F3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112F3" w:rsidRPr="002112F3" w:rsidRDefault="002112F3" w:rsidP="00211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Senior Discounts:</w:t>
      </w: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</w:pP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As I was waiting in line behind an older gentleman at Wendy's recently, I heard him ask for his senior discount. The girl at the register apologized and charged him less. When I asked the man what the discount was, he told me seniors over age 55 gets 10% off everything on the menu, every day.  Being of 'that' age myself, I figured I might as well ask for the discount too. This incident prompted me to do some research, and I came across a list of restaurants, supermarkets, department stores, travel deals and other types of offers giving various discounts with different age requirements. I was actually surprised to see how many there are and how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some of them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start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at the young age of </w:t>
      </w:r>
      <w:proofErr w:type="gramStart"/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.</w:t>
      </w:r>
      <w:proofErr w:type="gramEnd"/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This list may not only be useful for you, but for your friends and family too.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Dunkin Donuts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gives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free coffee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to people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 xml:space="preserve">over </w:t>
      </w:r>
      <w:proofErr w:type="gramStart"/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.</w:t>
      </w:r>
      <w:proofErr w:type="gram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If you're paying for a cup every day, you might want to start getting it for FREE.</w:t>
      </w: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YOU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must </w:t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ASK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for your </w:t>
      </w:r>
      <w:proofErr w:type="gram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discount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!</w:t>
      </w:r>
      <w:proofErr w:type="gramEnd"/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RESTAURANTS: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Applebee's: 15% off with Golden Apple Card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Arby's: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Ben &amp; Jerry's: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Bennigan's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: discount varies by location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Bob's Big Boy: discount varies by location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Boston Market: 10% off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Burger King: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Chick-</w:t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Fil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-A: 10% off or free small drink or coffee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Chili's: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CiCi's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Pizza: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Denny's: 10% off, 20% off for AARP members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Dunkin' Donuts: 10% off or free coffee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Einstein's Bagels: 10% off baker's dozen of bagels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Fuddrucker's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: 10% off any senior platter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Gatti's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Pizza: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Golden Corral: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Hardee's: $0.33 beverages everyday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IHOP: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Jack in the Box: up to 20%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KFC: free small drink with any meal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Krispy Kreme: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Long John Silver's: various discounts at locations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McDonald's: discounts on coffee everyday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Mrs. Fields: 10% off at participating locations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lastRenderedPageBreak/>
        <w:t>Shoney's: 10% off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Sonic: 10% off or free beverage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Steak 'n Shake: 10% off every Monday &amp; Tuesday ( </w:t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Subway: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Sweet Tomatoes: 10%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Taco Bell : 5% off; free beverages for seniors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TCBY: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Tea Room Cafe: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Village Inn: 10%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Waffle House: 10% off every Monday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Wendy's: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White Castle: 10%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RETAIL &amp; APPAREL</w:t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Banana Republic: 30%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Bealls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: 20% off first Tuesday of each month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Belk's: 15% off first Tuesday of every month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Big Lots: 30% off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Bon-Ton Department Stores: 15% off on senior discount days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C.J. Banks: 10% off every Wednesday (50+)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Clarks : 10%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Dress Barn: 20% off (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bookmarkStart w:id="0" w:name="_GoBack"/>
      <w:bookmarkEnd w:id="0"/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Goodwill: 10% off one day a week (date varies by location)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Hallmark: 10% off one day a week (date varies by location)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Kmart: 40% off (Wednesdays only)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Kohl's: 15%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Modell's Sporting Goods: 30% off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Rite Aid: 10% off on Tuesdays &amp; 10% off prescriptions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Ross Stores: 10% off every Tuesday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The Salvation Army Thrift Stores: up to 50%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Stein Mart: 20% off red dot/clearance items first Monday of every month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GROCERY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Albertson's: 10% off first Wednesday of each month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American Discount Stores: 10% off every Monday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Compare Foods Supermarket: 10% off every Wednesday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DeCicco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Family Markets: 5% off every Wednesday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Food Lion: 60% off every Monday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Fry's Supermarket: free Fry's VIP Club Membership and 10% off every Monday (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Great </w:t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Valu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Food Store: 5% off every Tuesday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Gristedes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Supermarket: 10% off every Tuesday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Harris Teeter: 5% off every Tuesday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Hy-Vee: 5% off one day a week (date varies by location)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Kroger: 10% off (date varies by location)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lastRenderedPageBreak/>
        <w:t>Morton Williams Supermarket: 5% off every Tuesday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The Plant Shed: 10% off every Tuesday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Publix: 15% off every Wednesday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Rogers Marketplace: 5% off every Thursday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Uncle </w:t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Guiseppe's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Marketplace: 15%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TRAVEL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Airlines: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Alaska Airlines: 50% off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American Airlines: various discounts for 50% off non-peak periods (Tuesdays - Thursdays) (62+)and up (call before booking for discount)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Continental Airlines: no initiation fee for Continental Presidents Club &amp; special fares for select destinations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Southwest Airlines: various discounts for ages 65 and up (call before booking for discount)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United Airlines: various discounts for ages 65 and up (call before booking for discount)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U.S. Airways: various discounts for ages 65 and up (call before booking for discount)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Rail: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Amtrak: 15%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Bus: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Greyhound: 15%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Trailways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Transportation System: various discounts for ages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50+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Car Rental: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Alamo Car Rental: up to 25% off for AARP members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Avis: up to 25% off for AARP members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Budget Rental Cars: 40% off; up to 50% off for AARP members (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Dollar Rent-A-Car: 10%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50+)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Enterprise Rent-A-Car: 5% off for AARP members Hertz: up to 25% off for AARP members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National Rent-A-Car: up to 30% off for AARP members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Overnight Accommodations: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Holiday Inn: 20-40% off depending on location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Best Western: 40% off (55+)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Cambria Suites: 20%-30%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Waldorf Astoria - NYC $5,000 off nightly rate for Presidential Suite (55 +)</w:t>
      </w:r>
    </w:p>
    <w:p w:rsidR="002112F3" w:rsidRPr="002112F3" w:rsidRDefault="002112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F3" w:rsidRPr="002112F3" w:rsidRDefault="002112F3" w:rsidP="00211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Clarion Motels: 20%-30%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Comfort Inn: 20%-30%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Comfort Suites: 20%-30%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Econo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Lodge: 40%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Hampton Inns &amp; Suites: 40% off when booked 72 hours in advance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Hyatt Hotels: 25%-50%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InterContinental Hotels Group: various discounts at all hotels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Mainstay Suites: 10% off with Mature Traveler's Discount (50+); 20%-30%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Marriott Hotels: 25% off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Motel 6: Stay Free Sunday nights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Myrtle Beach Resort: 30% off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Quality Inn: 40%-50%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Rodeway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Inn: 20%-30%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Sleep Inn: 40% off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ACTIVITIES &amp; ENTERTAINMENT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: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AMC Theaters: up to 30% off (5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Bally Total Fitness: $100 off memberships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Busch Gardens Tampa, FL: $13 off one-day tickets (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Carmike Cinemas: 35% off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Cinemark/Century Theaters: up to 35% off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Massage Envy - NYC 20% off all "Happy Endings" (62 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U.S. National Parks: $10 lifetime pass; 50% off additional services including camping (62+)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Regal Cinemas: 50% off Ripley's Believe it or Not: @ off one-day ticket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55 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SeaWorld, Orlando , FL : $3 off one-day tickets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Golf </w:t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Coursesâ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€”ask at the pro shop. Most have senior discounts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 xml:space="preserve">CELL </w:t>
      </w:r>
      <w:proofErr w:type="gramStart"/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PHONE DISCOUNTS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  <w:u w:val="single"/>
        </w:rPr>
        <w:t>:</w:t>
      </w:r>
      <w:proofErr w:type="gramEnd"/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AT&amp;T: Special Senior Nation 200 Plan $19.99/month (65+)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Jitterbug: $10/month cell phone service (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50 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Verizon Wireless: Verizon Nationwide 65 Plus Plan $29.99/month (65+).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MISCELLANEOUS</w:t>
      </w:r>
      <w:proofErr w:type="gramStart"/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Great Clips: $8 off </w:t>
      </w:r>
      <w:proofErr w:type="spellStart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hair cuts</w:t>
      </w:r>
      <w:proofErr w:type="spellEnd"/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 xml:space="preserve">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Supercuts: $8 off haircuts (60+)</w:t>
      </w:r>
      <w:r w:rsidRPr="002112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NOW, go out there and claim your discounts - - and remember ----</w:t>
      </w:r>
    </w:p>
    <w:p w:rsidR="002112F3" w:rsidRPr="002112F3" w:rsidRDefault="002112F3" w:rsidP="002112F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  <w:u w:val="single"/>
        </w:rPr>
        <w:t>YOU </w:t>
      </w:r>
      <w:r w:rsidRPr="00211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must </w:t>
      </w:r>
      <w:r w:rsidRPr="002112F3">
        <w:rPr>
          <w:rFonts w:ascii="Times New Roman" w:eastAsia="Times New Roman" w:hAnsi="Times New Roman" w:cs="Times New Roman"/>
          <w:b/>
          <w:bCs/>
          <w:color w:val="980114"/>
          <w:sz w:val="28"/>
          <w:szCs w:val="28"/>
        </w:rPr>
        <w:t>ASK </w:t>
      </w:r>
      <w:r w:rsidRPr="002112F3">
        <w:rPr>
          <w:rFonts w:ascii="Times New Roman" w:eastAsia="Times New Roman" w:hAnsi="Times New Roman" w:cs="Times New Roman"/>
          <w:b/>
          <w:bCs/>
          <w:color w:val="220044"/>
          <w:sz w:val="28"/>
          <w:szCs w:val="28"/>
        </w:rPr>
        <w:t>for your discount ----</w:t>
      </w:r>
      <w:r w:rsidRPr="002112F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no ask, no discount</w:t>
      </w:r>
      <w:r w:rsidRPr="002112F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.</w:t>
      </w:r>
    </w:p>
    <w:p w:rsidR="00276929" w:rsidRPr="002112F3" w:rsidRDefault="00276929">
      <w:pPr>
        <w:rPr>
          <w:sz w:val="28"/>
          <w:szCs w:val="28"/>
        </w:rPr>
      </w:pPr>
    </w:p>
    <w:sectPr w:rsidR="00276929" w:rsidRPr="002112F3" w:rsidSect="002112F3">
      <w:pgSz w:w="12240" w:h="15840"/>
      <w:pgMar w:top="720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F3"/>
    <w:rsid w:val="002112F3"/>
    <w:rsid w:val="002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1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0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5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9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08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03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3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96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63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01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30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09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94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80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982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696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10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89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990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3292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7484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1153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8122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55037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78390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8301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3225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1219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989405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2513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6429673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97489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25777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3912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19221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467384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11458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93184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42105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92157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90654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17169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5399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87657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947224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1708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32291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25801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88874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34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7696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440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33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40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2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919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3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80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70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0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70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66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5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604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400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57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54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07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5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7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1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10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87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991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76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211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1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57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14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971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094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75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19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75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75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111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374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689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2014-02-18T05:43:00Z</dcterms:created>
  <dcterms:modified xsi:type="dcterms:W3CDTF">2014-02-18T05:49:00Z</dcterms:modified>
</cp:coreProperties>
</file>