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68" w:rsidRDefault="007766BC" w:rsidP="0035276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05pt;height:44.35pt" fillcolor="#ffc000" strokecolor="black [3213]" strokeweight="1.5pt">
            <v:shadow color="#900"/>
            <v:textpath style="font-family:&quot;Impact&quot;;v-text-kern:t" trim="t" fitpath="t" string="CAMDEN CATHOLIC HIGH SCHOOL"/>
          </v:shape>
        </w:pict>
      </w:r>
    </w:p>
    <w:p w:rsidR="00CA2E0C" w:rsidRDefault="00553D1B" w:rsidP="00352768">
      <w:pPr>
        <w:jc w:val="center"/>
        <w:rPr>
          <w:sz w:val="44"/>
          <w:szCs w:val="44"/>
        </w:rPr>
      </w:pPr>
      <w:r w:rsidRPr="00195084">
        <w:rPr>
          <w:sz w:val="44"/>
          <w:szCs w:val="44"/>
        </w:rPr>
        <w:t>P</w:t>
      </w:r>
      <w:r w:rsidR="00A00536">
        <w:rPr>
          <w:sz w:val="44"/>
          <w:szCs w:val="44"/>
        </w:rPr>
        <w:t>roject Graduation</w:t>
      </w:r>
      <w:r w:rsidRPr="00195084">
        <w:rPr>
          <w:sz w:val="44"/>
          <w:szCs w:val="44"/>
        </w:rPr>
        <w:t xml:space="preserve"> </w:t>
      </w:r>
      <w:r w:rsidR="00352768" w:rsidRPr="00195084">
        <w:rPr>
          <w:sz w:val="44"/>
          <w:szCs w:val="44"/>
        </w:rPr>
        <w:t>Clothing and Toy Drive</w:t>
      </w:r>
    </w:p>
    <w:p w:rsidR="00636182" w:rsidRPr="00636182" w:rsidRDefault="00636182" w:rsidP="00352768">
      <w:pPr>
        <w:jc w:val="center"/>
        <w:rPr>
          <w:b/>
          <w:sz w:val="44"/>
          <w:szCs w:val="44"/>
        </w:rPr>
      </w:pPr>
      <w:r w:rsidRPr="00636182">
        <w:rPr>
          <w:b/>
          <w:sz w:val="44"/>
          <w:szCs w:val="44"/>
        </w:rPr>
        <w:t>OCTOBER 25, 2014 (</w:t>
      </w:r>
      <w:r w:rsidR="00823E60">
        <w:rPr>
          <w:b/>
          <w:sz w:val="44"/>
          <w:szCs w:val="44"/>
        </w:rPr>
        <w:t>7</w:t>
      </w:r>
      <w:r w:rsidRPr="00636182">
        <w:rPr>
          <w:b/>
          <w:sz w:val="44"/>
          <w:szCs w:val="44"/>
        </w:rPr>
        <w:t>:00am -1:00pm)</w:t>
      </w:r>
    </w:p>
    <w:p w:rsidR="009B7B12" w:rsidRPr="00D46494" w:rsidRDefault="00EE12E2" w:rsidP="00EE12E2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</w:t>
      </w:r>
      <w:r w:rsidR="009B7B12" w:rsidRPr="00962681">
        <w:rPr>
          <w:sz w:val="40"/>
          <w:szCs w:val="40"/>
        </w:rPr>
        <w:t>What We Collect</w:t>
      </w:r>
      <w:r w:rsidR="000D1334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E52DDD7" wp14:editId="5C1558C5">
            <wp:simplePos x="0" y="0"/>
            <wp:positionH relativeFrom="column">
              <wp:posOffset>666115</wp:posOffset>
            </wp:positionH>
            <wp:positionV relativeFrom="paragraph">
              <wp:posOffset>104775</wp:posOffset>
            </wp:positionV>
            <wp:extent cx="728980" cy="462915"/>
            <wp:effectExtent l="19050" t="0" r="0" b="0"/>
            <wp:wrapNone/>
            <wp:docPr id="29" name="Picture 29" descr="C:\Documents and Settings\cbodine\Local Settings\Temporary Internet Files\Content.IE5\ZYM9QU9C\MC900048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cbodine\Local Settings\Temporary Internet Files\Content.IE5\ZYM9QU9C\MC90004849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536">
        <w:rPr>
          <w:noProof/>
          <w:sz w:val="32"/>
          <w:szCs w:val="32"/>
        </w:rPr>
        <w:t xml:space="preserve">      </w:t>
      </w:r>
      <w:r>
        <w:rPr>
          <w:noProof/>
          <w:sz w:val="32"/>
          <w:szCs w:val="32"/>
        </w:rPr>
        <w:t xml:space="preserve">                 </w:t>
      </w:r>
      <w:r>
        <w:rPr>
          <w:noProof/>
          <w:sz w:val="32"/>
          <w:szCs w:val="32"/>
        </w:rPr>
        <w:drawing>
          <wp:inline distT="0" distB="0" distL="0" distR="0" wp14:anchorId="39FB6B56" wp14:editId="7D51A00D">
            <wp:extent cx="612835" cy="616689"/>
            <wp:effectExtent l="19050" t="19050" r="15875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816">
                      <a:off x="0" y="0"/>
                      <a:ext cx="616170" cy="62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B12" w:rsidRPr="00195084" w:rsidRDefault="00CC4899" w:rsidP="000D1334">
      <w:pPr>
        <w:jc w:val="center"/>
        <w:rPr>
          <w:b/>
          <w:sz w:val="48"/>
          <w:szCs w:val="48"/>
        </w:rPr>
      </w:pPr>
      <w:r w:rsidRPr="00195084">
        <w:rPr>
          <w:b/>
          <w:sz w:val="48"/>
          <w:szCs w:val="48"/>
        </w:rPr>
        <w:t>CLOTHING AND SHOES</w:t>
      </w:r>
    </w:p>
    <w:p w:rsidR="009B7B12" w:rsidRPr="009B7B12" w:rsidRDefault="009B7B12" w:rsidP="00F00624">
      <w:pPr>
        <w:pStyle w:val="ListParagraph"/>
        <w:ind w:left="2160" w:firstLine="720"/>
        <w:rPr>
          <w:caps/>
        </w:rPr>
      </w:pPr>
      <w:r w:rsidRPr="009B7B12">
        <w:rPr>
          <w:caps/>
        </w:rPr>
        <w:t>Usable and Wearable Clothing and Shoes</w:t>
      </w:r>
      <w:r w:rsidR="00EE12E2">
        <w:rPr>
          <w:caps/>
        </w:rPr>
        <w:t>/boots</w:t>
      </w:r>
    </w:p>
    <w:p w:rsidR="009B7B12" w:rsidRDefault="00195084" w:rsidP="00F00624">
      <w:pPr>
        <w:pStyle w:val="ListParagraph"/>
        <w:ind w:left="2160" w:firstLine="720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4910447</wp:posOffset>
            </wp:positionH>
            <wp:positionV relativeFrom="paragraph">
              <wp:posOffset>164622</wp:posOffset>
            </wp:positionV>
            <wp:extent cx="890649" cy="878774"/>
            <wp:effectExtent l="0" t="0" r="0" b="0"/>
            <wp:wrapNone/>
            <wp:docPr id="32" name="Picture 32" descr="C:\Documents and Settings\cbodine\Local Settings\Temporary Internet Files\Content.IE5\8WN4C8PF\MC9004413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cbodine\Local Settings\Temporary Internet Files\Content.IE5\8WN4C8PF\MC9004413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250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9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B12" w:rsidRPr="009B7B12">
        <w:rPr>
          <w:caps/>
        </w:rPr>
        <w:t>Clothing for All Seasons</w:t>
      </w:r>
    </w:p>
    <w:p w:rsidR="009B7B12" w:rsidRDefault="009C1C43" w:rsidP="00F00624">
      <w:pPr>
        <w:pStyle w:val="ListParagraph"/>
        <w:ind w:left="2160" w:firstLine="720"/>
        <w:rPr>
          <w:caps/>
        </w:rPr>
      </w:pPr>
      <w:r>
        <w:rPr>
          <w:caps/>
        </w:rPr>
        <w:t>MEN’S</w:t>
      </w:r>
      <w:r w:rsidR="009B7B12">
        <w:rPr>
          <w:caps/>
        </w:rPr>
        <w:t>, Ladies, Children, Babies</w:t>
      </w:r>
    </w:p>
    <w:p w:rsidR="00962681" w:rsidRDefault="00962681" w:rsidP="00962681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51435</wp:posOffset>
            </wp:positionV>
            <wp:extent cx="750570" cy="577215"/>
            <wp:effectExtent l="19050" t="0" r="0" b="0"/>
            <wp:wrapNone/>
            <wp:docPr id="21" name="Picture 21" descr="C:\Documents and Settings\cbodine\Local Settings\Temporary Internet Files\Content.IE5\3NMXPVI6\MC9003314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cbodine\Local Settings\Temporary Internet Files\Content.IE5\3NMXPVI6\MC90033147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B12" w:rsidRPr="00962681" w:rsidRDefault="00CC4899" w:rsidP="00962681">
      <w:pPr>
        <w:jc w:val="center"/>
        <w:rPr>
          <w:b/>
          <w:sz w:val="48"/>
          <w:szCs w:val="48"/>
        </w:rPr>
      </w:pPr>
      <w:r w:rsidRPr="00962681">
        <w:rPr>
          <w:b/>
          <w:sz w:val="48"/>
          <w:szCs w:val="48"/>
        </w:rPr>
        <w:t>ACCESSORIES</w:t>
      </w:r>
    </w:p>
    <w:p w:rsidR="00CC4899" w:rsidRDefault="00CC4899" w:rsidP="009B7B12">
      <w:r>
        <w:tab/>
      </w:r>
      <w:r>
        <w:tab/>
        <w:t>POCKETBOOKS</w:t>
      </w:r>
      <w:r>
        <w:tab/>
      </w:r>
      <w:r>
        <w:tab/>
      </w:r>
      <w:r w:rsidR="00F00624">
        <w:tab/>
      </w:r>
      <w:r>
        <w:t xml:space="preserve">BELTS </w:t>
      </w:r>
      <w:r>
        <w:tab/>
      </w:r>
      <w:r>
        <w:tab/>
      </w:r>
      <w:r w:rsidR="00F00624">
        <w:tab/>
      </w:r>
      <w:r>
        <w:t>BABY ACCESSORIE</w:t>
      </w:r>
      <w:r w:rsidR="005D2377">
        <w:t>S</w:t>
      </w:r>
    </w:p>
    <w:p w:rsidR="00CC4899" w:rsidRDefault="00CC4899" w:rsidP="009B7B12">
      <w:r>
        <w:tab/>
      </w:r>
      <w:r>
        <w:tab/>
        <w:t>BACKPACKS</w:t>
      </w:r>
      <w:r>
        <w:tab/>
      </w:r>
      <w:r>
        <w:tab/>
      </w:r>
      <w:r w:rsidR="00F00624">
        <w:tab/>
      </w:r>
      <w:r>
        <w:t>HATS</w:t>
      </w:r>
      <w:r>
        <w:tab/>
      </w:r>
      <w:r>
        <w:tab/>
      </w:r>
      <w:r>
        <w:tab/>
      </w:r>
      <w:r w:rsidR="00F00624">
        <w:tab/>
      </w:r>
      <w:r>
        <w:t>SCARVES</w:t>
      </w:r>
    </w:p>
    <w:p w:rsidR="00CC4899" w:rsidRDefault="00CC4899" w:rsidP="009B7B12">
      <w:r>
        <w:tab/>
      </w:r>
      <w:r>
        <w:tab/>
        <w:t>BRIEFCASES</w:t>
      </w:r>
      <w:r>
        <w:tab/>
      </w:r>
      <w:r>
        <w:tab/>
      </w:r>
      <w:r>
        <w:tab/>
      </w:r>
      <w:r w:rsidR="00F00624">
        <w:tab/>
      </w:r>
      <w:r>
        <w:t>GLOVES</w:t>
      </w:r>
      <w:r>
        <w:tab/>
      </w:r>
      <w:r>
        <w:tab/>
      </w:r>
      <w:r w:rsidR="00F00624">
        <w:tab/>
      </w:r>
      <w:r>
        <w:t>TIES</w:t>
      </w:r>
    </w:p>
    <w:p w:rsidR="00427585" w:rsidRPr="00427585" w:rsidRDefault="00427585" w:rsidP="009B7B12">
      <w:pPr>
        <w:rPr>
          <w:sz w:val="48"/>
          <w:szCs w:val="48"/>
        </w:rPr>
      </w:pPr>
      <w:r w:rsidRPr="00427585">
        <w:rPr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6204</wp:posOffset>
            </wp:positionV>
            <wp:extent cx="771525" cy="677691"/>
            <wp:effectExtent l="19050" t="0" r="0" b="0"/>
            <wp:wrapNone/>
            <wp:docPr id="15" name="Picture 24" descr="C:\Documents and Settings\cbodine\Local Settings\Temporary Internet Files\Content.IE5\ZYM9QU9C\MC9002328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cbodine\Local Settings\Temporary Internet Files\Content.IE5\ZYM9QU9C\MC9002328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B12" w:rsidRPr="00962681" w:rsidRDefault="009C1C43" w:rsidP="00962681">
      <w:pPr>
        <w:jc w:val="center"/>
        <w:rPr>
          <w:b/>
          <w:sz w:val="48"/>
          <w:szCs w:val="48"/>
        </w:rPr>
      </w:pPr>
      <w:r w:rsidRPr="00962681">
        <w:rPr>
          <w:b/>
          <w:sz w:val="48"/>
          <w:szCs w:val="48"/>
        </w:rPr>
        <w:t>HOUSEHOLD</w:t>
      </w:r>
      <w:r w:rsidR="00427585" w:rsidRPr="00962681">
        <w:rPr>
          <w:b/>
          <w:sz w:val="48"/>
          <w:szCs w:val="48"/>
        </w:rPr>
        <w:t xml:space="preserve"> ITEMS</w:t>
      </w:r>
    </w:p>
    <w:p w:rsidR="00427585" w:rsidRDefault="00427585" w:rsidP="000D1334">
      <w:pPr>
        <w:jc w:val="center"/>
      </w:pPr>
      <w:r w:rsidRPr="00427585">
        <w:rPr>
          <w:sz w:val="28"/>
          <w:szCs w:val="28"/>
        </w:rPr>
        <w:t>HOUSEHOLD ITEMS MADE OF FABRIC IN GOOD CONDITION</w:t>
      </w:r>
    </w:p>
    <w:p w:rsidR="00427585" w:rsidRDefault="00427585" w:rsidP="009B7B12">
      <w:r>
        <w:tab/>
      </w:r>
      <w:r>
        <w:tab/>
        <w:t>BLANKETS</w:t>
      </w:r>
      <w:r>
        <w:tab/>
      </w:r>
      <w:r>
        <w:tab/>
      </w:r>
      <w:r>
        <w:tab/>
      </w:r>
      <w:r w:rsidR="00F00624">
        <w:tab/>
      </w:r>
      <w:r>
        <w:t>KITCHEN AND BATH ACCESSORIES (FABRIC)</w:t>
      </w:r>
    </w:p>
    <w:p w:rsidR="00427585" w:rsidRDefault="00427585" w:rsidP="009B7B12">
      <w:r>
        <w:tab/>
      </w:r>
      <w:r>
        <w:tab/>
        <w:t>BED SHEETS</w:t>
      </w:r>
      <w:r>
        <w:tab/>
      </w:r>
      <w:r>
        <w:tab/>
      </w:r>
      <w:r>
        <w:tab/>
      </w:r>
      <w:r w:rsidR="00F00624">
        <w:tab/>
      </w:r>
      <w:r>
        <w:t>TABLE CLOTHS</w:t>
      </w:r>
    </w:p>
    <w:p w:rsidR="00427585" w:rsidRDefault="00195084" w:rsidP="009B7B12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4779817</wp:posOffset>
            </wp:positionH>
            <wp:positionV relativeFrom="paragraph">
              <wp:posOffset>3835</wp:posOffset>
            </wp:positionV>
            <wp:extent cx="1246909" cy="1040295"/>
            <wp:effectExtent l="0" t="0" r="0" b="0"/>
            <wp:wrapNone/>
            <wp:docPr id="33" name="Picture 33" descr="C:\Documents and Settings\cbodine\Local Settings\Temporary Internet Files\Content.IE5\OPBKRM98\MC9002328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cbodine\Local Settings\Temporary Internet Files\Content.IE5\OPBKRM98\MC90023285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472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585">
        <w:tab/>
      </w:r>
      <w:r w:rsidR="00427585">
        <w:tab/>
      </w:r>
      <w:r w:rsidR="009C1C43">
        <w:t>BED PILLOWS</w:t>
      </w:r>
      <w:r w:rsidR="00427585">
        <w:tab/>
      </w:r>
      <w:r w:rsidR="00427585">
        <w:tab/>
      </w:r>
      <w:r w:rsidR="00F00624">
        <w:tab/>
      </w:r>
      <w:r w:rsidR="00427585">
        <w:t>DRAPERY</w:t>
      </w:r>
      <w:r w:rsidR="00BB6DA2">
        <w:t>/CURTAINS</w:t>
      </w:r>
    </w:p>
    <w:p w:rsidR="00427585" w:rsidRDefault="00427585" w:rsidP="009B7B12">
      <w:r>
        <w:tab/>
      </w:r>
      <w:r>
        <w:tab/>
      </w:r>
      <w:r w:rsidR="00BB6DA2">
        <w:t xml:space="preserve">THROW </w:t>
      </w:r>
      <w:r>
        <w:t>PILLOWS</w:t>
      </w:r>
      <w:r>
        <w:tab/>
      </w:r>
      <w:r>
        <w:tab/>
      </w:r>
      <w:r>
        <w:tab/>
      </w:r>
      <w:r w:rsidR="00BB6DA2">
        <w:t>POTS &amp; PANS</w:t>
      </w:r>
    </w:p>
    <w:p w:rsidR="00427585" w:rsidRDefault="00427585" w:rsidP="009B7B12">
      <w:r>
        <w:tab/>
      </w:r>
      <w:r>
        <w:tab/>
        <w:t>QUILTS</w:t>
      </w:r>
      <w:r>
        <w:tab/>
      </w:r>
      <w:r>
        <w:tab/>
      </w:r>
      <w:r>
        <w:tab/>
      </w:r>
      <w:r w:rsidR="00F00624">
        <w:tab/>
      </w:r>
      <w:r>
        <w:t>TOWELS</w:t>
      </w:r>
      <w:r>
        <w:tab/>
      </w:r>
    </w:p>
    <w:p w:rsidR="00427585" w:rsidRDefault="00427585" w:rsidP="009B7B12">
      <w:r>
        <w:tab/>
      </w:r>
      <w:r>
        <w:tab/>
        <w:t>COMFORTERS</w:t>
      </w:r>
      <w:r>
        <w:tab/>
      </w:r>
      <w:r>
        <w:tab/>
      </w:r>
      <w:r w:rsidR="00F00624">
        <w:tab/>
      </w:r>
      <w:r>
        <w:t>BATH RUGS</w:t>
      </w:r>
    </w:p>
    <w:p w:rsidR="00427585" w:rsidRPr="00962681" w:rsidRDefault="00962681" w:rsidP="009B7B12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22225</wp:posOffset>
            </wp:positionV>
            <wp:extent cx="638175" cy="857250"/>
            <wp:effectExtent l="19050" t="0" r="9525" b="0"/>
            <wp:wrapNone/>
            <wp:docPr id="26" name="Picture 26" descr="C:\Documents and Settings\cbodine\Local Settings\Temporary Internet Files\Content.IE5\OPBKRM98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cbodine\Local Settings\Temporary Internet Files\Content.IE5\OPBKRM98\MC90028169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585">
        <w:tab/>
      </w:r>
      <w:r w:rsidR="00427585">
        <w:tab/>
      </w:r>
    </w:p>
    <w:p w:rsidR="00427585" w:rsidRPr="00962681" w:rsidRDefault="00427585" w:rsidP="00962681">
      <w:pPr>
        <w:jc w:val="center"/>
        <w:rPr>
          <w:b/>
        </w:rPr>
      </w:pPr>
      <w:r w:rsidRPr="00962681">
        <w:rPr>
          <w:b/>
          <w:sz w:val="48"/>
          <w:szCs w:val="48"/>
        </w:rPr>
        <w:t>TOYS</w:t>
      </w:r>
    </w:p>
    <w:p w:rsidR="00F00624" w:rsidRDefault="00F00624" w:rsidP="009B7B12">
      <w:r>
        <w:tab/>
      </w:r>
      <w:r>
        <w:tab/>
        <w:t>SOFT TOYS</w:t>
      </w:r>
      <w:r>
        <w:tab/>
      </w:r>
      <w:r>
        <w:tab/>
      </w:r>
      <w:r>
        <w:tab/>
      </w:r>
      <w:r>
        <w:tab/>
      </w:r>
      <w:r w:rsidR="00962681">
        <w:tab/>
      </w:r>
      <w:r>
        <w:t>HARD TOYS</w:t>
      </w:r>
    </w:p>
    <w:p w:rsidR="00F00624" w:rsidRDefault="00B90248" w:rsidP="009B7B12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5715</wp:posOffset>
            </wp:positionV>
            <wp:extent cx="1014095" cy="985520"/>
            <wp:effectExtent l="19050" t="0" r="0" b="0"/>
            <wp:wrapNone/>
            <wp:docPr id="35" name="Picture 35" descr="C:\Documents and Settings\cbodine\Local Settings\Temporary Internet Files\Content.IE5\5U5RE8JC\MC9001383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cbodine\Local Settings\Temporary Internet Files\Content.IE5\5U5RE8JC\MC90013838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624">
        <w:tab/>
      </w:r>
      <w:r w:rsidR="00F00624">
        <w:tab/>
        <w:t>STUFFED ANIMALS</w:t>
      </w:r>
      <w:r w:rsidR="00F00624">
        <w:tab/>
      </w:r>
      <w:r w:rsidR="00F00624">
        <w:tab/>
      </w:r>
      <w:r w:rsidR="00962681">
        <w:tab/>
      </w:r>
      <w:r w:rsidR="00F00624">
        <w:t>CARS</w:t>
      </w:r>
    </w:p>
    <w:p w:rsidR="00F00624" w:rsidRDefault="00F00624" w:rsidP="009B7B12">
      <w:r>
        <w:tab/>
      </w:r>
      <w:r>
        <w:tab/>
        <w:t>RAG DOLLS</w:t>
      </w:r>
      <w:r>
        <w:tab/>
      </w:r>
      <w:r>
        <w:tab/>
      </w:r>
      <w:r>
        <w:tab/>
      </w:r>
      <w:r>
        <w:tab/>
      </w:r>
      <w:r w:rsidR="00962681">
        <w:tab/>
      </w:r>
      <w:r>
        <w:t>TRUCKS</w:t>
      </w:r>
      <w:r>
        <w:tab/>
      </w:r>
      <w:r>
        <w:tab/>
      </w:r>
    </w:p>
    <w:p w:rsidR="00F00624" w:rsidRDefault="00F00624" w:rsidP="009B7B12">
      <w:r>
        <w:tab/>
      </w:r>
      <w:r>
        <w:tab/>
        <w:t>BEANIE BABIES</w:t>
      </w:r>
      <w:r>
        <w:tab/>
      </w:r>
      <w:r>
        <w:tab/>
      </w:r>
      <w:r>
        <w:tab/>
      </w:r>
      <w:r w:rsidR="00962681">
        <w:tab/>
      </w:r>
      <w:r>
        <w:t>AIRPLANES</w:t>
      </w:r>
    </w:p>
    <w:p w:rsidR="00F00624" w:rsidRDefault="009609CA" w:rsidP="009B7B12">
      <w:r>
        <w:tab/>
      </w:r>
      <w:r>
        <w:tab/>
        <w:t>BOWLING BALLS</w:t>
      </w:r>
      <w:r>
        <w:tab/>
      </w:r>
      <w:r>
        <w:tab/>
      </w:r>
      <w:r>
        <w:tab/>
      </w:r>
      <w:r>
        <w:tab/>
      </w:r>
      <w:r w:rsidR="00F00624">
        <w:t>ACTION FIGURES</w:t>
      </w:r>
    </w:p>
    <w:p w:rsidR="00F00624" w:rsidRDefault="009609CA" w:rsidP="009B7B12">
      <w:r>
        <w:tab/>
      </w:r>
      <w:r>
        <w:tab/>
        <w:t>BIKES</w:t>
      </w:r>
      <w:r w:rsidR="00BB6DA2">
        <w:t xml:space="preserve"> ANY SIZE</w:t>
      </w:r>
      <w:r>
        <w:tab/>
      </w:r>
      <w:r w:rsidR="00F00624">
        <w:tab/>
      </w:r>
      <w:r w:rsidR="00F00624">
        <w:tab/>
      </w:r>
      <w:r w:rsidR="00962681">
        <w:tab/>
      </w:r>
      <w:r w:rsidR="00F00624">
        <w:t>DOLLS / DOLL HOUSES</w:t>
      </w:r>
    </w:p>
    <w:p w:rsidR="00F00624" w:rsidRDefault="00F00624" w:rsidP="009B7B12"/>
    <w:p w:rsidR="00D46494" w:rsidRDefault="00D46494" w:rsidP="009B7B12"/>
    <w:p w:rsidR="00636182" w:rsidRDefault="00636182" w:rsidP="00D4649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36182">
        <w:rPr>
          <w:sz w:val="32"/>
          <w:szCs w:val="32"/>
        </w:rPr>
        <w:t>Drop your i</w:t>
      </w:r>
      <w:r w:rsidR="00BB6DA2" w:rsidRPr="00636182">
        <w:rPr>
          <w:sz w:val="32"/>
          <w:szCs w:val="32"/>
        </w:rPr>
        <w:t xml:space="preserve">tems </w:t>
      </w:r>
      <w:r w:rsidRPr="00636182">
        <w:rPr>
          <w:sz w:val="32"/>
          <w:szCs w:val="32"/>
        </w:rPr>
        <w:t>off</w:t>
      </w:r>
      <w:r>
        <w:rPr>
          <w:sz w:val="32"/>
          <w:szCs w:val="32"/>
        </w:rPr>
        <w:t xml:space="preserve"> at </w:t>
      </w:r>
      <w:r w:rsidR="00BB6DA2" w:rsidRPr="00636182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side parking lot of </w:t>
      </w:r>
      <w:proofErr w:type="spellStart"/>
      <w:r w:rsidR="0048045B" w:rsidRPr="00636182">
        <w:rPr>
          <w:sz w:val="32"/>
          <w:szCs w:val="32"/>
        </w:rPr>
        <w:t>CCHS</w:t>
      </w:r>
      <w:proofErr w:type="spellEnd"/>
      <w:r w:rsidR="00BB6DA2" w:rsidRPr="00636182">
        <w:rPr>
          <w:sz w:val="32"/>
          <w:szCs w:val="32"/>
        </w:rPr>
        <w:t xml:space="preserve">.  </w:t>
      </w:r>
    </w:p>
    <w:p w:rsidR="00D46494" w:rsidRPr="00636182" w:rsidRDefault="00D46494" w:rsidP="00D4649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36182">
        <w:rPr>
          <w:sz w:val="32"/>
          <w:szCs w:val="32"/>
        </w:rPr>
        <w:t>Please put clothing items in well-tied plastic bags.</w:t>
      </w:r>
    </w:p>
    <w:p w:rsidR="00D46494" w:rsidRPr="00B90248" w:rsidRDefault="00BB6DA2" w:rsidP="00D4649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Books</w:t>
      </w:r>
      <w:r w:rsidR="006E3018">
        <w:rPr>
          <w:sz w:val="32"/>
          <w:szCs w:val="32"/>
        </w:rPr>
        <w:t xml:space="preserve">, </w:t>
      </w:r>
      <w:r w:rsidR="00152F7E">
        <w:rPr>
          <w:sz w:val="32"/>
          <w:szCs w:val="32"/>
        </w:rPr>
        <w:t>videos,</w:t>
      </w:r>
      <w:r w:rsidR="006E3018">
        <w:rPr>
          <w:sz w:val="32"/>
          <w:szCs w:val="32"/>
        </w:rPr>
        <w:t xml:space="preserve"> and CDs </w:t>
      </w:r>
      <w:r w:rsidR="006E3018" w:rsidRPr="006E3018">
        <w:rPr>
          <w:sz w:val="32"/>
          <w:szCs w:val="32"/>
          <w:u w:val="single"/>
        </w:rPr>
        <w:t>are not accepted</w:t>
      </w:r>
      <w:r w:rsidR="006E3018">
        <w:rPr>
          <w:sz w:val="32"/>
          <w:szCs w:val="32"/>
        </w:rPr>
        <w:t>.</w:t>
      </w:r>
      <w:r w:rsidR="00D46494" w:rsidRPr="00B90248">
        <w:rPr>
          <w:sz w:val="32"/>
          <w:szCs w:val="32"/>
        </w:rPr>
        <w:t xml:space="preserve"> </w:t>
      </w:r>
    </w:p>
    <w:p w:rsidR="00F00624" w:rsidRPr="00B90248" w:rsidRDefault="00F426EF" w:rsidP="009B7B1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Contact</w:t>
      </w:r>
      <w:r w:rsidR="00D46494" w:rsidRPr="00636182">
        <w:rPr>
          <w:sz w:val="32"/>
          <w:szCs w:val="32"/>
        </w:rPr>
        <w:t xml:space="preserve">: </w:t>
      </w:r>
      <w:r w:rsidR="006E3018" w:rsidRPr="00636182">
        <w:rPr>
          <w:sz w:val="32"/>
          <w:szCs w:val="32"/>
        </w:rPr>
        <w:t xml:space="preserve">Nancy </w:t>
      </w:r>
      <w:proofErr w:type="spellStart"/>
      <w:r w:rsidR="006E3018" w:rsidRPr="00636182">
        <w:rPr>
          <w:sz w:val="32"/>
          <w:szCs w:val="32"/>
        </w:rPr>
        <w:t>Carusone</w:t>
      </w:r>
      <w:proofErr w:type="spellEnd"/>
      <w:r w:rsidR="006E3018" w:rsidRPr="00636182">
        <w:rPr>
          <w:sz w:val="32"/>
          <w:szCs w:val="32"/>
        </w:rPr>
        <w:t xml:space="preserve"> at </w:t>
      </w:r>
      <w:hyperlink r:id="rId14" w:history="1">
        <w:r w:rsidR="006E3018" w:rsidRPr="00636182">
          <w:rPr>
            <w:rStyle w:val="Hyperlink"/>
            <w:sz w:val="32"/>
            <w:szCs w:val="32"/>
          </w:rPr>
          <w:t>nncycrsn@aol.com</w:t>
        </w:r>
      </w:hyperlink>
      <w:r w:rsidR="006E3018" w:rsidRPr="00636182">
        <w:rPr>
          <w:sz w:val="32"/>
          <w:szCs w:val="32"/>
        </w:rPr>
        <w:t xml:space="preserve"> </w:t>
      </w:r>
      <w:r w:rsidR="00636182">
        <w:rPr>
          <w:sz w:val="32"/>
          <w:szCs w:val="32"/>
        </w:rPr>
        <w:t>or 856-534-4574</w:t>
      </w:r>
      <w:bookmarkStart w:id="0" w:name="_GoBack"/>
      <w:bookmarkEnd w:id="0"/>
    </w:p>
    <w:sectPr w:rsidR="00F00624" w:rsidRPr="00B90248" w:rsidSect="00BB6DA2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1.5pt;height:89.6pt;visibility:visible;mso-wrap-style:square" o:bullet="t">
        <v:imagedata r:id="rId1" o:title="MC900048499[1]"/>
      </v:shape>
    </w:pict>
  </w:numPicBullet>
  <w:abstractNum w:abstractNumId="0">
    <w:nsid w:val="4F7A43C0"/>
    <w:multiLevelType w:val="hybridMultilevel"/>
    <w:tmpl w:val="C6D223A8"/>
    <w:lvl w:ilvl="0" w:tplc="283248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6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27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E1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A5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8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CA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8C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447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2AE09A7"/>
    <w:multiLevelType w:val="hybridMultilevel"/>
    <w:tmpl w:val="1D7EAC68"/>
    <w:lvl w:ilvl="0" w:tplc="51685E3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5F487C"/>
    <w:multiLevelType w:val="hybridMultilevel"/>
    <w:tmpl w:val="FD2E597A"/>
    <w:lvl w:ilvl="0" w:tplc="51685E3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CA"/>
    <w:rsid w:val="00000702"/>
    <w:rsid w:val="00004686"/>
    <w:rsid w:val="00044F9F"/>
    <w:rsid w:val="000D1334"/>
    <w:rsid w:val="00103CB7"/>
    <w:rsid w:val="00143552"/>
    <w:rsid w:val="00152F7E"/>
    <w:rsid w:val="0018094D"/>
    <w:rsid w:val="00195084"/>
    <w:rsid w:val="001D3D86"/>
    <w:rsid w:val="0020276C"/>
    <w:rsid w:val="002154B5"/>
    <w:rsid w:val="00217BD6"/>
    <w:rsid w:val="00253846"/>
    <w:rsid w:val="00352768"/>
    <w:rsid w:val="00393C63"/>
    <w:rsid w:val="003A5FF9"/>
    <w:rsid w:val="00427585"/>
    <w:rsid w:val="00444D24"/>
    <w:rsid w:val="0048045B"/>
    <w:rsid w:val="004A6BFD"/>
    <w:rsid w:val="004D0556"/>
    <w:rsid w:val="00533F70"/>
    <w:rsid w:val="00553D1B"/>
    <w:rsid w:val="005D2377"/>
    <w:rsid w:val="006036BC"/>
    <w:rsid w:val="00636182"/>
    <w:rsid w:val="00665FB2"/>
    <w:rsid w:val="00670812"/>
    <w:rsid w:val="006E3018"/>
    <w:rsid w:val="006E59B6"/>
    <w:rsid w:val="007442D0"/>
    <w:rsid w:val="007766BC"/>
    <w:rsid w:val="008121F7"/>
    <w:rsid w:val="008210D3"/>
    <w:rsid w:val="00823E60"/>
    <w:rsid w:val="0086728A"/>
    <w:rsid w:val="0087578D"/>
    <w:rsid w:val="008B5AA1"/>
    <w:rsid w:val="009609CA"/>
    <w:rsid w:val="00962681"/>
    <w:rsid w:val="009B0153"/>
    <w:rsid w:val="009B7B12"/>
    <w:rsid w:val="009C1C43"/>
    <w:rsid w:val="009D4E79"/>
    <w:rsid w:val="009D602E"/>
    <w:rsid w:val="00A00536"/>
    <w:rsid w:val="00A42765"/>
    <w:rsid w:val="00A51F40"/>
    <w:rsid w:val="00A768B4"/>
    <w:rsid w:val="00AA4970"/>
    <w:rsid w:val="00AC3260"/>
    <w:rsid w:val="00AF2602"/>
    <w:rsid w:val="00B264E8"/>
    <w:rsid w:val="00B76CB8"/>
    <w:rsid w:val="00B8461F"/>
    <w:rsid w:val="00B90248"/>
    <w:rsid w:val="00B92D18"/>
    <w:rsid w:val="00BB6DA2"/>
    <w:rsid w:val="00CA2E0C"/>
    <w:rsid w:val="00CA54D5"/>
    <w:rsid w:val="00CC33BD"/>
    <w:rsid w:val="00CC4899"/>
    <w:rsid w:val="00CE7EF6"/>
    <w:rsid w:val="00D377A6"/>
    <w:rsid w:val="00D46494"/>
    <w:rsid w:val="00D709B2"/>
    <w:rsid w:val="00E33F7E"/>
    <w:rsid w:val="00E71262"/>
    <w:rsid w:val="00E97A74"/>
    <w:rsid w:val="00EE12E2"/>
    <w:rsid w:val="00EE4BAC"/>
    <w:rsid w:val="00EE4DE0"/>
    <w:rsid w:val="00EF22E0"/>
    <w:rsid w:val="00F00624"/>
    <w:rsid w:val="00F258CA"/>
    <w:rsid w:val="00F426EF"/>
    <w:rsid w:val="00F72708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hyperlink" Target="mailto:nncycrsn@ao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Clothing Drive</vt:lpstr>
    </vt:vector>
  </TitlesOfParts>
  <Company>WTPS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Clothing Drive</dc:title>
  <dc:subject>PTO</dc:subject>
  <dc:creator>Christine Bodine</dc:creator>
  <cp:lastModifiedBy>Nancy</cp:lastModifiedBy>
  <cp:revision>2</cp:revision>
  <cp:lastPrinted>2014-09-10T18:19:00Z</cp:lastPrinted>
  <dcterms:created xsi:type="dcterms:W3CDTF">2014-09-11T13:41:00Z</dcterms:created>
  <dcterms:modified xsi:type="dcterms:W3CDTF">2014-09-11T13:41:00Z</dcterms:modified>
</cp:coreProperties>
</file>